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675E" w14:textId="235B5C3B" w:rsidR="00391A82" w:rsidRPr="00B15007" w:rsidRDefault="00791304" w:rsidP="007913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007">
        <w:rPr>
          <w:rFonts w:ascii="Times New Roman" w:hAnsi="Times New Roman" w:cs="Times New Roman"/>
          <w:b/>
          <w:sz w:val="28"/>
          <w:szCs w:val="28"/>
          <w:u w:val="single"/>
        </w:rPr>
        <w:t>Аннотация к раб</w:t>
      </w:r>
      <w:r w:rsidR="00BA3A82">
        <w:rPr>
          <w:rFonts w:ascii="Times New Roman" w:hAnsi="Times New Roman" w:cs="Times New Roman"/>
          <w:b/>
          <w:sz w:val="28"/>
          <w:szCs w:val="28"/>
          <w:u w:val="single"/>
        </w:rPr>
        <w:t>очей программе по математике 5-</w:t>
      </w:r>
      <w:r w:rsidR="00BA3A82" w:rsidRPr="00BA3A8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B1500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="00BA3A8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BA3A82" w:rsidRPr="00BA3A8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BA3A82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BA3A82" w:rsidRPr="00BA3A8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1500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</w:p>
    <w:p w14:paraId="443F7946" w14:textId="176FB383" w:rsidR="00791304" w:rsidRPr="00A67EE8" w:rsidRDefault="00791304" w:rsidP="007913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УМК: 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29"/>
        <w:gridCol w:w="1162"/>
        <w:gridCol w:w="6061"/>
      </w:tblGrid>
      <w:tr w:rsidR="00FB56AF" w:rsidRPr="00557AB5" w14:paraId="345C07FF" w14:textId="77777777" w:rsidTr="00541D4F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55340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79E16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71AE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092F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программы</w:t>
            </w:r>
          </w:p>
        </w:tc>
      </w:tr>
      <w:tr w:rsidR="00FB56AF" w:rsidRPr="00557AB5" w14:paraId="72D531A1" w14:textId="77777777" w:rsidTr="00541D4F">
        <w:trPr>
          <w:trHeight w:val="27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ED0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ED9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A23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2B8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6AF" w:rsidRPr="00557AB5" w14:paraId="582F3C03" w14:textId="77777777" w:rsidTr="00541D4F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6F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CB1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FA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D3F93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Математика: программы: 5-11 классы/А.Г.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Мерзляк</w:t>
            </w:r>
            <w:proofErr w:type="gram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,В</w:t>
            </w:r>
            <w:proofErr w:type="gram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.Б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Полянский,М.С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Якир и др.-М. Вентана-Граф,2014.</w:t>
            </w:r>
          </w:p>
          <w:p w14:paraId="0ACC9617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5A69FDC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Учебники:  Математика 5-9 классы/А.Г.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Мерзляк</w:t>
            </w:r>
            <w:proofErr w:type="gram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,В</w:t>
            </w:r>
            <w:proofErr w:type="gram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.Б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Полянский,М.С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 Якир и др.-М. Вентана-Граф,2014.</w:t>
            </w:r>
          </w:p>
          <w:p w14:paraId="444F9AE8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2C28767C" w14:textId="77777777" w:rsidTr="00541D4F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C0A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328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FDC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8BF5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2B4EF7A7" w14:textId="77777777" w:rsidTr="00541D4F">
        <w:trPr>
          <w:cantSplit/>
          <w:trHeight w:val="2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EE0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A52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88D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7E1E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434C2B09" w14:textId="77777777" w:rsidTr="00541D4F">
        <w:trPr>
          <w:cantSplit/>
          <w:trHeight w:val="27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325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1E32" w14:textId="77777777" w:rsidR="00FB56AF" w:rsidRPr="00557AB5" w:rsidRDefault="00FB56AF" w:rsidP="00791304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</w:t>
            </w:r>
          </w:p>
          <w:p w14:paraId="47CD54E7" w14:textId="2F883803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(один на 3 года)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EF790" w14:textId="17D98862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A64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04FA725E" w14:textId="77777777" w:rsidTr="00541D4F">
        <w:trPr>
          <w:cantSplit/>
          <w:trHeight w:val="139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C96A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CD9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58C" w14:textId="77777777" w:rsidR="00FB56AF" w:rsidRPr="00791304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B3A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общеобразовательных учреждений «Геометрия» 5-9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Составитель Т.А.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Провсещение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9130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2008 г</w:t>
              </w:r>
            </w:smartTag>
            <w:proofErr w:type="gramStart"/>
            <w:r w:rsidRPr="0079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</w:t>
            </w:r>
            <w:proofErr w:type="gramEnd"/>
          </w:p>
          <w:p w14:paraId="77904D34" w14:textId="77777777" w:rsidR="00FB56AF" w:rsidRPr="00791304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EEBBA0" w14:textId="77777777" w:rsidR="00FB56AF" w:rsidRPr="00791304" w:rsidRDefault="00FB56AF" w:rsidP="00791304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</w:t>
            </w:r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Геометрия 7-9 класс Л.С. </w:t>
            </w:r>
            <w:proofErr w:type="spellStart"/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Атанасян</w:t>
            </w:r>
            <w:proofErr w:type="spellEnd"/>
            <w:r w:rsidRPr="00791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В.Ф. Бутузов,…. (2014 год)</w:t>
            </w:r>
          </w:p>
          <w:p w14:paraId="2E1BB7C8" w14:textId="77777777" w:rsidR="00FB56AF" w:rsidRPr="00791304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B56AF" w:rsidRPr="00557AB5" w14:paraId="63725172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9AA" w14:textId="2DA7EA09" w:rsidR="00FB56AF" w:rsidRPr="00557AB5" w:rsidRDefault="00FB56AF" w:rsidP="007913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2037" w14:textId="1DCA2706" w:rsidR="00FB56AF" w:rsidRPr="00557AB5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CF5" w14:textId="77777777" w:rsidR="00FB56AF" w:rsidRPr="00557AB5" w:rsidRDefault="00FB56AF" w:rsidP="0079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EF0" w14:textId="4D7A8911" w:rsidR="00FB56AF" w:rsidRPr="00557AB5" w:rsidRDefault="00FB56AF" w:rsidP="0079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Математика: 5 класс: дидактические материалы: пособие для учащихся общеобразовательных организаций/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B56AF">
              <w:rPr>
                <w:rFonts w:ascii="Times New Roman" w:eastAsia="Calibri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FB56AF" w:rsidRPr="00557AB5" w14:paraId="48417A20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767" w14:textId="44405B06" w:rsidR="00FB56AF" w:rsidRPr="00557AB5" w:rsidRDefault="00541D4F" w:rsidP="00FB5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2B25" w14:textId="12F6F718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0688" w14:textId="77777777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05EF4BF4" w14:textId="33B75147" w:rsidR="00FB56AF" w:rsidRPr="00557AB5" w:rsidRDefault="00FB56AF" w:rsidP="00FB56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6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2016. – 144с.</w:t>
            </w:r>
          </w:p>
        </w:tc>
      </w:tr>
      <w:tr w:rsidR="00FB56AF" w:rsidRPr="00557AB5" w14:paraId="0A8C44D3" w14:textId="77777777" w:rsidTr="00541D4F">
        <w:trPr>
          <w:cantSplit/>
          <w:trHeight w:val="1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D4D" w14:textId="2253647D" w:rsidR="00FB56AF" w:rsidRPr="00557AB5" w:rsidRDefault="00FB56AF" w:rsidP="00FB5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A5E0" w14:textId="4238FAAA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7A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426F" w14:textId="77777777" w:rsidR="00FB56AF" w:rsidRPr="00557AB5" w:rsidRDefault="00FB56AF" w:rsidP="00FB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10B1A825" w14:textId="4207201C" w:rsidR="00FB56AF" w:rsidRPr="00557AB5" w:rsidRDefault="00FB56AF" w:rsidP="00FB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Алгебра: 7 класс: дидактические материалы: пособие для учащихся общеобразовательных организаций/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Е.М.Рабинович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57AB5">
              <w:rPr>
                <w:rFonts w:ascii="Times New Roman" w:hAnsi="Times New Roman" w:cs="Times New Roman"/>
                <w:sz w:val="24"/>
                <w:szCs w:val="24"/>
              </w:rPr>
              <w:t>-Граф, 2016. – 144с.</w:t>
            </w:r>
          </w:p>
        </w:tc>
      </w:tr>
    </w:tbl>
    <w:p w14:paraId="7F330DE0" w14:textId="77777777" w:rsidR="00FB56AF" w:rsidRDefault="00B15007" w:rsidP="00B150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4674F1" w14:textId="0257D92C" w:rsidR="00791304" w:rsidRDefault="00791304" w:rsidP="00B1500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A49D7B" w14:textId="1707085F" w:rsidR="00B15007" w:rsidRPr="00A67EE8" w:rsidRDefault="00B15007" w:rsidP="00B150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541D4F" w:rsidRPr="00A67EE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задачи:</w:t>
      </w:r>
    </w:p>
    <w:p w14:paraId="5D52BFAD" w14:textId="77777777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4A904ACE" w14:textId="14495385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1C929D73" w14:textId="78C1E5C3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3FAF0BBC" w14:textId="50246FF5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14:paraId="396205A9" w14:textId="70C6BC1B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систематическое развитие понятия числа;</w:t>
      </w:r>
    </w:p>
    <w:p w14:paraId="0080007C" w14:textId="0A6F23FC" w:rsidR="00B15007" w:rsidRPr="00557AB5" w:rsidRDefault="00B15007" w:rsidP="00541D4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 подготовка обучающихся к изучению систематических курсов алгебры и геометрии.</w:t>
      </w:r>
    </w:p>
    <w:p w14:paraId="55AAA7E7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элементы самостоятельной интеллектуальной деятельности на основе овладения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14:paraId="0EF8248F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 xml:space="preserve">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 </w:t>
      </w:r>
    </w:p>
    <w:p w14:paraId="609F3B0B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Развивать познавательные способности;</w:t>
      </w:r>
    </w:p>
    <w:p w14:paraId="57A8FE92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Воспитывать стремление к расширению математических знаний;</w:t>
      </w:r>
    </w:p>
    <w:p w14:paraId="093AFE42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14:paraId="3738EDF0" w14:textId="77777777" w:rsidR="00557AB5" w:rsidRPr="00557AB5" w:rsidRDefault="00557AB5" w:rsidP="00557AB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14:paraId="1E0CE05D" w14:textId="77777777" w:rsidR="00557AB5" w:rsidRPr="00557AB5" w:rsidRDefault="00557AB5" w:rsidP="00557AB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7AB5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школьниками универсальности математических способов познания мира, усвоение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14:paraId="64C43178" w14:textId="77777777" w:rsidR="00557AB5" w:rsidRPr="00541D4F" w:rsidRDefault="00557AB5" w:rsidP="00557AB5">
      <w:pPr>
        <w:pStyle w:val="a3"/>
        <w:spacing w:line="276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14:paraId="54E36707" w14:textId="77777777" w:rsidR="00541D4F" w:rsidRPr="00A67EE8" w:rsidRDefault="00541D4F" w:rsidP="00541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Количество часов на изучение дисциплины</w:t>
      </w:r>
    </w:p>
    <w:p w14:paraId="52225865" w14:textId="6AA87C26" w:rsidR="00541D4F" w:rsidRPr="00557AB5" w:rsidRDefault="00541D4F" w:rsidP="00541D4F">
      <w:pPr>
        <w:spacing w:line="276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57AB5">
        <w:rPr>
          <w:rFonts w:ascii="Times New Roman" w:hAnsi="Times New Roman" w:cs="Times New Roman"/>
          <w:color w:val="000000"/>
          <w:sz w:val="24"/>
          <w:szCs w:val="24"/>
        </w:rPr>
        <w:t xml:space="preserve">          Базисный учебный (образовательный) план на изучение математики в 5-9 классах основной школы отводит 5 учебных часов в неделю в течение каждого года обучения, всего 170 часов в год. Итого на 5 лет </w:t>
      </w:r>
      <w:r w:rsidR="00FF06E5" w:rsidRPr="00557AB5">
        <w:rPr>
          <w:rFonts w:ascii="Times New Roman" w:hAnsi="Times New Roman" w:cs="Times New Roman"/>
          <w:color w:val="000000"/>
          <w:sz w:val="24"/>
          <w:szCs w:val="24"/>
        </w:rPr>
        <w:t>850 часов.</w:t>
      </w:r>
      <w:r w:rsidRPr="0055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A82">
        <w:rPr>
          <w:rFonts w:ascii="Times New Roman" w:hAnsi="Times New Roman" w:cs="Times New Roman"/>
          <w:color w:val="000000"/>
          <w:sz w:val="24"/>
          <w:szCs w:val="24"/>
        </w:rPr>
        <w:t xml:space="preserve">В 5-6 классах </w:t>
      </w:r>
      <w:r w:rsidR="00BA3A82" w:rsidRPr="007E0D7E">
        <w:rPr>
          <w:rFonts w:ascii="Times New Roman" w:hAnsi="Times New Roman" w:cs="Times New Roman"/>
          <w:sz w:val="24"/>
          <w:szCs w:val="24"/>
        </w:rPr>
        <w:t>5 учебных часов в неделю</w:t>
      </w:r>
      <w:r w:rsidR="00BA3A82">
        <w:rPr>
          <w:rFonts w:ascii="Times New Roman" w:hAnsi="Times New Roman" w:cs="Times New Roman"/>
          <w:color w:val="000000"/>
          <w:sz w:val="24"/>
          <w:szCs w:val="24"/>
        </w:rPr>
        <w:t xml:space="preserve"> (170часов), а 7-9 классах н</w:t>
      </w:r>
      <w:r w:rsidRPr="00557AB5">
        <w:rPr>
          <w:rFonts w:ascii="Times New Roman" w:hAnsi="Times New Roman" w:cs="Times New Roman"/>
          <w:color w:val="000000"/>
          <w:sz w:val="24"/>
          <w:szCs w:val="24"/>
        </w:rPr>
        <w:t>а изучение алгебры – 3 часа</w:t>
      </w:r>
      <w:r w:rsidR="00BA3A82">
        <w:rPr>
          <w:rFonts w:ascii="Times New Roman" w:hAnsi="Times New Roman" w:cs="Times New Roman"/>
          <w:color w:val="000000"/>
          <w:sz w:val="24"/>
          <w:szCs w:val="24"/>
        </w:rPr>
        <w:t xml:space="preserve"> (102ч)</w:t>
      </w:r>
      <w:r w:rsidRPr="00557AB5">
        <w:rPr>
          <w:rFonts w:ascii="Times New Roman" w:hAnsi="Times New Roman" w:cs="Times New Roman"/>
          <w:color w:val="000000"/>
          <w:sz w:val="24"/>
          <w:szCs w:val="24"/>
        </w:rPr>
        <w:t>, геометрии – 2 часа</w:t>
      </w:r>
      <w:r w:rsidR="00BA3A82">
        <w:rPr>
          <w:rFonts w:ascii="Times New Roman" w:hAnsi="Times New Roman" w:cs="Times New Roman"/>
          <w:color w:val="000000"/>
          <w:sz w:val="24"/>
          <w:szCs w:val="24"/>
        </w:rPr>
        <w:t xml:space="preserve"> (68ч)</w:t>
      </w:r>
      <w:r w:rsidRPr="00557A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D1C46" w14:textId="37338FA7" w:rsidR="00557AB5" w:rsidRPr="00A67EE8" w:rsidRDefault="00FF06E5" w:rsidP="00557AB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Основные разделы дисциплины</w:t>
      </w:r>
    </w:p>
    <w:p w14:paraId="2ADAAF39" w14:textId="12149CA7" w:rsidR="009316B2" w:rsidRPr="009316B2" w:rsidRDefault="009316B2" w:rsidP="009316B2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E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класс   </w:t>
      </w:r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170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3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- 5  часов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9"/>
        <w:gridCol w:w="6398"/>
        <w:gridCol w:w="1774"/>
      </w:tblGrid>
      <w:tr w:rsidR="009316B2" w:rsidRPr="009316B2" w14:paraId="6CF90259" w14:textId="77777777" w:rsidTr="009D3FF8">
        <w:tc>
          <w:tcPr>
            <w:tcW w:w="813" w:type="dxa"/>
          </w:tcPr>
          <w:p w14:paraId="2280F7EC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</w:tcPr>
          <w:p w14:paraId="48B3E6E2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43" w:type="dxa"/>
          </w:tcPr>
          <w:p w14:paraId="38AD5740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316B2" w:rsidRPr="009316B2" w14:paraId="24371082" w14:textId="77777777" w:rsidTr="009D3FF8">
        <w:tc>
          <w:tcPr>
            <w:tcW w:w="813" w:type="dxa"/>
          </w:tcPr>
          <w:p w14:paraId="27DBF0D7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3BB34026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1843" w:type="dxa"/>
          </w:tcPr>
          <w:p w14:paraId="66B0B5B0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9316B2" w:rsidRPr="009316B2" w14:paraId="36B3F50B" w14:textId="77777777" w:rsidTr="009D3FF8">
        <w:tc>
          <w:tcPr>
            <w:tcW w:w="813" w:type="dxa"/>
          </w:tcPr>
          <w:p w14:paraId="6F811075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4561526A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1843" w:type="dxa"/>
          </w:tcPr>
          <w:p w14:paraId="41A3745D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9316B2" w:rsidRPr="009316B2" w14:paraId="4207F7DB" w14:textId="77777777" w:rsidTr="009D3FF8">
        <w:tc>
          <w:tcPr>
            <w:tcW w:w="813" w:type="dxa"/>
          </w:tcPr>
          <w:p w14:paraId="30CC77FF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F2432AD" w14:textId="77777777" w:rsidR="009316B2" w:rsidRPr="009316B2" w:rsidRDefault="009316B2" w:rsidP="009316B2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натуральных чисел</w:t>
            </w:r>
          </w:p>
        </w:tc>
        <w:tc>
          <w:tcPr>
            <w:tcW w:w="1843" w:type="dxa"/>
          </w:tcPr>
          <w:p w14:paraId="1AB8E3CD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9316B2" w:rsidRPr="009316B2" w14:paraId="0E3F140A" w14:textId="77777777" w:rsidTr="009D3FF8">
        <w:tc>
          <w:tcPr>
            <w:tcW w:w="813" w:type="dxa"/>
          </w:tcPr>
          <w:p w14:paraId="46BC51DE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419D8C29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843" w:type="dxa"/>
          </w:tcPr>
          <w:p w14:paraId="5416EAEB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316B2" w:rsidRPr="009316B2" w14:paraId="7D36F8D7" w14:textId="77777777" w:rsidTr="009D3FF8">
        <w:tc>
          <w:tcPr>
            <w:tcW w:w="813" w:type="dxa"/>
          </w:tcPr>
          <w:p w14:paraId="24F06EDE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36DA0D12" w14:textId="77777777" w:rsidR="009316B2" w:rsidRPr="009316B2" w:rsidRDefault="009316B2" w:rsidP="009316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843" w:type="dxa"/>
          </w:tcPr>
          <w:p w14:paraId="66343DE2" w14:textId="77777777" w:rsidR="009316B2" w:rsidRPr="009316B2" w:rsidRDefault="009316B2" w:rsidP="009316B2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9316B2" w:rsidRPr="009316B2" w14:paraId="4DF5B30D" w14:textId="77777777" w:rsidTr="009D3FF8">
        <w:tc>
          <w:tcPr>
            <w:tcW w:w="813" w:type="dxa"/>
          </w:tcPr>
          <w:p w14:paraId="40F545F8" w14:textId="77777777" w:rsidR="009316B2" w:rsidRPr="009316B2" w:rsidRDefault="009316B2" w:rsidP="009316B2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vAlign w:val="center"/>
          </w:tcPr>
          <w:p w14:paraId="1C8A0A4C" w14:textId="77777777" w:rsidR="009316B2" w:rsidRPr="009316B2" w:rsidRDefault="009316B2" w:rsidP="00931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6B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учебного материала 5 класса</w:t>
            </w:r>
          </w:p>
        </w:tc>
        <w:tc>
          <w:tcPr>
            <w:tcW w:w="1843" w:type="dxa"/>
          </w:tcPr>
          <w:p w14:paraId="76B9B8DB" w14:textId="77777777" w:rsidR="009316B2" w:rsidRPr="009316B2" w:rsidRDefault="009316B2" w:rsidP="00931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6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51DA3A0F" w14:textId="77777777" w:rsidR="00C55E74" w:rsidRDefault="00C55E74" w:rsidP="00C55E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</w:p>
    <w:p w14:paraId="7657AAEC" w14:textId="55A753F4" w:rsidR="00C55E74" w:rsidRPr="00C55E74" w:rsidRDefault="00C55E74" w:rsidP="00C55E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 xml:space="preserve">      </w:t>
      </w:r>
      <w:r w:rsidRPr="00C55E7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 </w:t>
      </w:r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170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55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– 5 часов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8"/>
        <w:gridCol w:w="6401"/>
        <w:gridCol w:w="1772"/>
      </w:tblGrid>
      <w:tr w:rsidR="00C55E74" w:rsidRPr="00C55E74" w14:paraId="66FC6DA8" w14:textId="77777777" w:rsidTr="009D3FF8">
        <w:tc>
          <w:tcPr>
            <w:tcW w:w="813" w:type="dxa"/>
          </w:tcPr>
          <w:p w14:paraId="1C45173F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9" w:type="dxa"/>
          </w:tcPr>
          <w:p w14:paraId="21999AF0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43" w:type="dxa"/>
          </w:tcPr>
          <w:p w14:paraId="1CD9B4D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55E74" w:rsidRPr="00C55E74" w14:paraId="60742109" w14:textId="77777777" w:rsidTr="009D3FF8">
        <w:tc>
          <w:tcPr>
            <w:tcW w:w="813" w:type="dxa"/>
          </w:tcPr>
          <w:p w14:paraId="7D07AB08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A394C6A" w14:textId="6E5B01EF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натуральных</w:t>
            </w:r>
            <w:r w:rsidR="00A67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843" w:type="dxa"/>
          </w:tcPr>
          <w:p w14:paraId="733557BF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C55E74" w:rsidRPr="00C55E74" w14:paraId="1B84A48E" w14:textId="77777777" w:rsidTr="009D3FF8">
        <w:tc>
          <w:tcPr>
            <w:tcW w:w="813" w:type="dxa"/>
          </w:tcPr>
          <w:p w14:paraId="622450C7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263BBB76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843" w:type="dxa"/>
          </w:tcPr>
          <w:p w14:paraId="5C935730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C55E74" w:rsidRPr="00C55E74" w14:paraId="7273462C" w14:textId="77777777" w:rsidTr="009D3FF8">
        <w:tc>
          <w:tcPr>
            <w:tcW w:w="813" w:type="dxa"/>
          </w:tcPr>
          <w:p w14:paraId="4AA9A670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69630222" w14:textId="77777777" w:rsidR="00C55E74" w:rsidRPr="00C55E74" w:rsidRDefault="00C55E74" w:rsidP="00C55E74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843" w:type="dxa"/>
          </w:tcPr>
          <w:p w14:paraId="1655BE53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C55E74" w:rsidRPr="00C55E74" w14:paraId="4E60039E" w14:textId="77777777" w:rsidTr="009D3FF8">
        <w:tc>
          <w:tcPr>
            <w:tcW w:w="813" w:type="dxa"/>
          </w:tcPr>
          <w:p w14:paraId="4B5805E3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0AE6B1B5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Рациональные числа и действия над ними </w:t>
            </w:r>
          </w:p>
        </w:tc>
        <w:tc>
          <w:tcPr>
            <w:tcW w:w="1843" w:type="dxa"/>
          </w:tcPr>
          <w:p w14:paraId="4F3C10DE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55E74" w:rsidRPr="00C55E74" w14:paraId="48E78BCE" w14:textId="77777777" w:rsidTr="009D3FF8">
        <w:tc>
          <w:tcPr>
            <w:tcW w:w="813" w:type="dxa"/>
          </w:tcPr>
          <w:p w14:paraId="54779E9C" w14:textId="77777777" w:rsidR="00C55E74" w:rsidRPr="00C55E74" w:rsidRDefault="00C55E74" w:rsidP="00C55E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</w:tcPr>
          <w:p w14:paraId="0C0CBB30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1843" w:type="dxa"/>
          </w:tcPr>
          <w:p w14:paraId="5F75E538" w14:textId="77777777" w:rsidR="00C55E74" w:rsidRPr="00C55E74" w:rsidRDefault="00C55E74" w:rsidP="00C55E74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</w:tbl>
    <w:p w14:paraId="2ED5A688" w14:textId="0F4C983A" w:rsidR="00C55E74" w:rsidRDefault="00C55E74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CD2001" w14:textId="6DD72BF6" w:rsidR="00DC182F" w:rsidRPr="00DC182F" w:rsidRDefault="00DC182F" w:rsidP="00DC182F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7 класс,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DC18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алгебра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  </w:t>
      </w:r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102 часа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C1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-3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9"/>
        <w:gridCol w:w="6400"/>
        <w:gridCol w:w="1772"/>
      </w:tblGrid>
      <w:tr w:rsidR="00DC182F" w:rsidRPr="00DC182F" w14:paraId="19938ED2" w14:textId="77777777" w:rsidTr="009D3FF8">
        <w:tc>
          <w:tcPr>
            <w:tcW w:w="797" w:type="dxa"/>
          </w:tcPr>
          <w:p w14:paraId="33517EDD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10" w:type="dxa"/>
          </w:tcPr>
          <w:p w14:paraId="587CAD1D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796" w:type="dxa"/>
          </w:tcPr>
          <w:p w14:paraId="420A20A7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C182F" w:rsidRPr="00DC182F" w14:paraId="4DB53650" w14:textId="77777777" w:rsidTr="009D3FF8">
        <w:tc>
          <w:tcPr>
            <w:tcW w:w="797" w:type="dxa"/>
          </w:tcPr>
          <w:p w14:paraId="4CDAD432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20B6E11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  <w:tc>
          <w:tcPr>
            <w:tcW w:w="1796" w:type="dxa"/>
          </w:tcPr>
          <w:p w14:paraId="0B8A24DF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C182F" w:rsidRPr="00DC182F" w14:paraId="0B7DF616" w14:textId="77777777" w:rsidTr="009D3FF8">
        <w:tc>
          <w:tcPr>
            <w:tcW w:w="797" w:type="dxa"/>
          </w:tcPr>
          <w:p w14:paraId="3BF1677B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371BAEBA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Целые выражения</w:t>
            </w:r>
          </w:p>
        </w:tc>
        <w:tc>
          <w:tcPr>
            <w:tcW w:w="1796" w:type="dxa"/>
          </w:tcPr>
          <w:p w14:paraId="3C0AF5A1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C182F" w:rsidRPr="00DC182F" w14:paraId="56D54651" w14:textId="77777777" w:rsidTr="009D3FF8">
        <w:tc>
          <w:tcPr>
            <w:tcW w:w="797" w:type="dxa"/>
          </w:tcPr>
          <w:p w14:paraId="7A56603D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5EB6F17B" w14:textId="77777777" w:rsidR="00DC182F" w:rsidRPr="00DC182F" w:rsidRDefault="00DC182F" w:rsidP="00DC182F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796" w:type="dxa"/>
          </w:tcPr>
          <w:p w14:paraId="2B5AD620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C182F" w:rsidRPr="00DC182F" w14:paraId="1F882150" w14:textId="77777777" w:rsidTr="009D3FF8">
        <w:tc>
          <w:tcPr>
            <w:tcW w:w="797" w:type="dxa"/>
          </w:tcPr>
          <w:p w14:paraId="4EF77036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59898D8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1796" w:type="dxa"/>
          </w:tcPr>
          <w:p w14:paraId="4A2C460C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C182F" w:rsidRPr="00DC182F" w14:paraId="0E608AEA" w14:textId="77777777" w:rsidTr="009D3FF8">
        <w:tc>
          <w:tcPr>
            <w:tcW w:w="797" w:type="dxa"/>
          </w:tcPr>
          <w:p w14:paraId="4472C391" w14:textId="77777777" w:rsidR="00DC182F" w:rsidRPr="00DC182F" w:rsidRDefault="00DC182F" w:rsidP="00DC182F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</w:tcPr>
          <w:p w14:paraId="01C572C9" w14:textId="77777777" w:rsidR="00DC182F" w:rsidRPr="00DC182F" w:rsidRDefault="00DC182F" w:rsidP="00DC182F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1796" w:type="dxa"/>
          </w:tcPr>
          <w:p w14:paraId="0ED14C15" w14:textId="77777777" w:rsidR="00DC182F" w:rsidRPr="00DC182F" w:rsidRDefault="00DC182F" w:rsidP="00DC182F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8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0878AD2F" w14:textId="7BB66CBD" w:rsidR="00C55E74" w:rsidRDefault="00C55E74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81BCC0" w14:textId="58F84179" w:rsidR="001E3DEB" w:rsidRPr="001E3DEB" w:rsidRDefault="001E3DEB" w:rsidP="001E3DE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DEB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7 класс, геометрия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по программе – 68 часов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E3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неделю  - 2  часа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"/>
        <w:gridCol w:w="6391"/>
        <w:gridCol w:w="1779"/>
      </w:tblGrid>
      <w:tr w:rsidR="001E3DEB" w:rsidRPr="001E3DEB" w14:paraId="67CE25D3" w14:textId="77777777" w:rsidTr="009D3FF8">
        <w:tc>
          <w:tcPr>
            <w:tcW w:w="799" w:type="dxa"/>
          </w:tcPr>
          <w:p w14:paraId="3532E2D3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01" w:type="dxa"/>
          </w:tcPr>
          <w:p w14:paraId="7C3480A8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803" w:type="dxa"/>
          </w:tcPr>
          <w:p w14:paraId="05389C3B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E3DEB" w:rsidRPr="001E3DEB" w14:paraId="1A2711CB" w14:textId="77777777" w:rsidTr="009D3FF8">
        <w:tc>
          <w:tcPr>
            <w:tcW w:w="799" w:type="dxa"/>
          </w:tcPr>
          <w:p w14:paraId="6A8DF7CD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63685FBE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Начальные геометрические сведения </w:t>
            </w:r>
          </w:p>
        </w:tc>
        <w:tc>
          <w:tcPr>
            <w:tcW w:w="1803" w:type="dxa"/>
          </w:tcPr>
          <w:p w14:paraId="362DE7EC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1E3DEB" w:rsidRPr="001E3DEB" w14:paraId="50543B0E" w14:textId="77777777" w:rsidTr="009D3FF8">
        <w:tc>
          <w:tcPr>
            <w:tcW w:w="799" w:type="dxa"/>
          </w:tcPr>
          <w:p w14:paraId="67E2500B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702591C8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Треугольники                    </w:t>
            </w:r>
          </w:p>
        </w:tc>
        <w:tc>
          <w:tcPr>
            <w:tcW w:w="1803" w:type="dxa"/>
          </w:tcPr>
          <w:p w14:paraId="6C56930D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1E3DEB" w:rsidRPr="001E3DEB" w14:paraId="69F1C86F" w14:textId="77777777" w:rsidTr="009D3FF8">
        <w:tc>
          <w:tcPr>
            <w:tcW w:w="799" w:type="dxa"/>
          </w:tcPr>
          <w:p w14:paraId="4A6A6020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6DF695DF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Параллельные прямые           </w:t>
            </w:r>
          </w:p>
        </w:tc>
        <w:tc>
          <w:tcPr>
            <w:tcW w:w="1803" w:type="dxa"/>
          </w:tcPr>
          <w:p w14:paraId="27E07B95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E3DEB" w:rsidRPr="001E3DEB" w14:paraId="318DD9EF" w14:textId="77777777" w:rsidTr="009D3FF8">
        <w:tc>
          <w:tcPr>
            <w:tcW w:w="799" w:type="dxa"/>
          </w:tcPr>
          <w:p w14:paraId="7BA34B33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4288CD8D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Соотношения между сторонами и углами треугольника   </w:t>
            </w:r>
          </w:p>
        </w:tc>
        <w:tc>
          <w:tcPr>
            <w:tcW w:w="1803" w:type="dxa"/>
          </w:tcPr>
          <w:p w14:paraId="154274F7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1E3DEB" w:rsidRPr="001E3DEB" w14:paraId="30C84AB2" w14:textId="77777777" w:rsidTr="009D3FF8">
        <w:tc>
          <w:tcPr>
            <w:tcW w:w="799" w:type="dxa"/>
          </w:tcPr>
          <w:p w14:paraId="29EE7420" w14:textId="77777777" w:rsidR="001E3DEB" w:rsidRPr="001E3DEB" w:rsidRDefault="001E3DEB" w:rsidP="001E3DEB">
            <w:pPr>
              <w:widowControl w:val="0"/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1" w:type="dxa"/>
          </w:tcPr>
          <w:p w14:paraId="3BE9C259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803" w:type="dxa"/>
          </w:tcPr>
          <w:p w14:paraId="11D19831" w14:textId="77777777" w:rsidR="001E3DEB" w:rsidRPr="001E3DEB" w:rsidRDefault="001E3DEB" w:rsidP="001E3DEB">
            <w:pPr>
              <w:autoSpaceDE w:val="0"/>
              <w:autoSpaceDN w:val="0"/>
              <w:adjustRightInd w:val="0"/>
              <w:spacing w:before="38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14:paraId="2076874C" w14:textId="29E1FB56" w:rsidR="001E3DEB" w:rsidRDefault="001E3DEB" w:rsidP="00C55E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ED0510" w14:textId="3AA8E5BD" w:rsidR="00C55E74" w:rsidRPr="00A67EE8" w:rsidRDefault="00C55E74" w:rsidP="00C55E7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EE8">
        <w:rPr>
          <w:rFonts w:ascii="Times New Roman" w:hAnsi="Times New Roman" w:cs="Times New Roman"/>
          <w:b/>
          <w:sz w:val="28"/>
          <w:szCs w:val="28"/>
          <w:u w:val="single"/>
        </w:rPr>
        <w:t>Формы текущего контроля и промежуточной аттестации</w:t>
      </w:r>
    </w:p>
    <w:p w14:paraId="0BAB8517" w14:textId="08219575" w:rsidR="00C55E74" w:rsidRPr="00C55E74" w:rsidRDefault="00C55E74" w:rsidP="00C55E74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5 класс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4E1D77E1" w14:textId="77777777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–8</w:t>
      </w:r>
    </w:p>
    <w:p w14:paraId="5B8CD93D" w14:textId="724BB428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C55E74" w:rsidRPr="00C55E74" w14:paraId="5B1DCCC2" w14:textId="77777777" w:rsidTr="009D3FF8">
        <w:trPr>
          <w:trHeight w:val="305"/>
        </w:trPr>
        <w:tc>
          <w:tcPr>
            <w:tcW w:w="948" w:type="dxa"/>
          </w:tcPr>
          <w:p w14:paraId="4576E595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D525898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C55E74" w:rsidRPr="00C55E74" w14:paraId="6AA886B1" w14:textId="77777777" w:rsidTr="009D3FF8">
        <w:trPr>
          <w:trHeight w:val="366"/>
        </w:trPr>
        <w:tc>
          <w:tcPr>
            <w:tcW w:w="948" w:type="dxa"/>
          </w:tcPr>
          <w:p w14:paraId="21450CF7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10F1514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</w:tr>
      <w:tr w:rsidR="00C55E74" w:rsidRPr="00C55E74" w14:paraId="0B78C216" w14:textId="77777777" w:rsidTr="009D3FF8">
        <w:trPr>
          <w:trHeight w:val="366"/>
        </w:trPr>
        <w:tc>
          <w:tcPr>
            <w:tcW w:w="948" w:type="dxa"/>
          </w:tcPr>
          <w:p w14:paraId="5E4419D4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59FB892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</w:tr>
      <w:tr w:rsidR="00C55E74" w:rsidRPr="00C55E74" w14:paraId="69CEABA0" w14:textId="77777777" w:rsidTr="009D3FF8">
        <w:trPr>
          <w:trHeight w:val="366"/>
        </w:trPr>
        <w:tc>
          <w:tcPr>
            <w:tcW w:w="948" w:type="dxa"/>
          </w:tcPr>
          <w:p w14:paraId="32BA8203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1A7386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Углы и треугольники</w:t>
            </w:r>
          </w:p>
        </w:tc>
      </w:tr>
      <w:tr w:rsidR="00C55E74" w:rsidRPr="00C55E74" w14:paraId="0A4C5470" w14:textId="77777777" w:rsidTr="009D3FF8">
        <w:trPr>
          <w:trHeight w:val="366"/>
        </w:trPr>
        <w:tc>
          <w:tcPr>
            <w:tcW w:w="948" w:type="dxa"/>
          </w:tcPr>
          <w:p w14:paraId="389B120F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010A9B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</w:t>
            </w:r>
          </w:p>
        </w:tc>
      </w:tr>
      <w:tr w:rsidR="00C55E74" w:rsidRPr="00C55E74" w14:paraId="47E4BDD8" w14:textId="77777777" w:rsidTr="009D3FF8">
        <w:trPr>
          <w:trHeight w:val="366"/>
        </w:trPr>
        <w:tc>
          <w:tcPr>
            <w:tcW w:w="948" w:type="dxa"/>
          </w:tcPr>
          <w:p w14:paraId="2D4FF693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FB32D7B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и объем</w:t>
            </w:r>
          </w:p>
        </w:tc>
      </w:tr>
      <w:tr w:rsidR="00C55E74" w:rsidRPr="00C55E74" w14:paraId="123BE9C2" w14:textId="77777777" w:rsidTr="009D3FF8">
        <w:trPr>
          <w:trHeight w:val="366"/>
        </w:trPr>
        <w:tc>
          <w:tcPr>
            <w:tcW w:w="948" w:type="dxa"/>
          </w:tcPr>
          <w:p w14:paraId="2D53F28B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88C87A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Обыкновенные дроби</w:t>
            </w:r>
          </w:p>
        </w:tc>
      </w:tr>
      <w:tr w:rsidR="00C55E74" w:rsidRPr="00C55E74" w14:paraId="2C0BABA0" w14:textId="77777777" w:rsidTr="009D3FF8">
        <w:trPr>
          <w:trHeight w:val="366"/>
        </w:trPr>
        <w:tc>
          <w:tcPr>
            <w:tcW w:w="948" w:type="dxa"/>
          </w:tcPr>
          <w:p w14:paraId="1F8368C8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F57881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</w:tr>
      <w:tr w:rsidR="00C55E74" w:rsidRPr="00C55E74" w14:paraId="7ED3949B" w14:textId="77777777" w:rsidTr="009D3FF8">
        <w:trPr>
          <w:trHeight w:val="366"/>
        </w:trPr>
        <w:tc>
          <w:tcPr>
            <w:tcW w:w="948" w:type="dxa"/>
          </w:tcPr>
          <w:p w14:paraId="56C3DC7C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2EE6634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десятичных дробей</w:t>
            </w:r>
          </w:p>
        </w:tc>
      </w:tr>
      <w:tr w:rsidR="00C55E74" w:rsidRPr="00C55E74" w14:paraId="1A3CDFBE" w14:textId="77777777" w:rsidTr="009D3FF8">
        <w:trPr>
          <w:trHeight w:val="366"/>
        </w:trPr>
        <w:tc>
          <w:tcPr>
            <w:tcW w:w="948" w:type="dxa"/>
          </w:tcPr>
          <w:p w14:paraId="15F8F599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AF2A8A8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</w:tc>
      </w:tr>
      <w:tr w:rsidR="00C55E74" w:rsidRPr="00C55E74" w14:paraId="2848AE6B" w14:textId="77777777" w:rsidTr="009D3FF8">
        <w:trPr>
          <w:trHeight w:val="366"/>
        </w:trPr>
        <w:tc>
          <w:tcPr>
            <w:tcW w:w="948" w:type="dxa"/>
          </w:tcPr>
          <w:p w14:paraId="2C604408" w14:textId="77777777" w:rsidR="00C55E74" w:rsidRPr="00C55E74" w:rsidRDefault="00C55E74" w:rsidP="00C55E7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41EAFBE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 № 10</w:t>
            </w:r>
          </w:p>
        </w:tc>
      </w:tr>
    </w:tbl>
    <w:p w14:paraId="31F5C1CB" w14:textId="0F79E401" w:rsidR="00541D4F" w:rsidRDefault="00541D4F" w:rsidP="00541D4F">
      <w:pPr>
        <w:ind w:left="-426"/>
      </w:pPr>
    </w:p>
    <w:p w14:paraId="3E768B1F" w14:textId="055046D6" w:rsidR="00C55E74" w:rsidRPr="00C55E74" w:rsidRDefault="00C55E74" w:rsidP="00C55E74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   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64C40C2F" w14:textId="77777777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–10</w:t>
      </w:r>
    </w:p>
    <w:p w14:paraId="501464CE" w14:textId="78D564D8" w:rsidR="00C55E74" w:rsidRPr="00C55E74" w:rsidRDefault="00C55E74" w:rsidP="00C55E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C55E74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C55E74" w:rsidRPr="00C55E74" w14:paraId="5DF1614B" w14:textId="77777777" w:rsidTr="009D3FF8">
        <w:trPr>
          <w:trHeight w:val="305"/>
        </w:trPr>
        <w:tc>
          <w:tcPr>
            <w:tcW w:w="948" w:type="dxa"/>
          </w:tcPr>
          <w:p w14:paraId="396C04B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FFE6839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C55E74" w:rsidRPr="00C55E74" w14:paraId="5E3772F9" w14:textId="77777777" w:rsidTr="009D3FF8">
        <w:trPr>
          <w:trHeight w:val="366"/>
        </w:trPr>
        <w:tc>
          <w:tcPr>
            <w:tcW w:w="948" w:type="dxa"/>
          </w:tcPr>
          <w:p w14:paraId="102E6D90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02DF5B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натуральных чисел</w:t>
            </w:r>
          </w:p>
        </w:tc>
      </w:tr>
      <w:tr w:rsidR="00C55E74" w:rsidRPr="00C55E74" w14:paraId="42C4D190" w14:textId="77777777" w:rsidTr="009D3FF8">
        <w:trPr>
          <w:trHeight w:val="366"/>
        </w:trPr>
        <w:tc>
          <w:tcPr>
            <w:tcW w:w="948" w:type="dxa"/>
          </w:tcPr>
          <w:p w14:paraId="104294F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559D81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</w:tr>
      <w:tr w:rsidR="00C55E74" w:rsidRPr="00C55E74" w14:paraId="73276985" w14:textId="77777777" w:rsidTr="009D3FF8">
        <w:trPr>
          <w:trHeight w:val="366"/>
        </w:trPr>
        <w:tc>
          <w:tcPr>
            <w:tcW w:w="948" w:type="dxa"/>
          </w:tcPr>
          <w:p w14:paraId="13A852EA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B818711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дробей</w:t>
            </w:r>
          </w:p>
        </w:tc>
      </w:tr>
      <w:tr w:rsidR="00C55E74" w:rsidRPr="00C55E74" w14:paraId="72BFFC24" w14:textId="77777777" w:rsidTr="009D3FF8">
        <w:trPr>
          <w:trHeight w:val="366"/>
        </w:trPr>
        <w:tc>
          <w:tcPr>
            <w:tcW w:w="948" w:type="dxa"/>
          </w:tcPr>
          <w:p w14:paraId="4A08050F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0B6E019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дробей</w:t>
            </w:r>
          </w:p>
        </w:tc>
      </w:tr>
      <w:tr w:rsidR="00C55E74" w:rsidRPr="00C55E74" w14:paraId="56BDD0CC" w14:textId="77777777" w:rsidTr="009D3FF8">
        <w:trPr>
          <w:trHeight w:val="366"/>
        </w:trPr>
        <w:tc>
          <w:tcPr>
            <w:tcW w:w="948" w:type="dxa"/>
          </w:tcPr>
          <w:p w14:paraId="4A38E1D8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33D038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Процентное отношение двух чисел</w:t>
            </w:r>
          </w:p>
        </w:tc>
      </w:tr>
      <w:tr w:rsidR="00C55E74" w:rsidRPr="00C55E74" w14:paraId="73FDAD99" w14:textId="77777777" w:rsidTr="009D3FF8">
        <w:trPr>
          <w:trHeight w:val="366"/>
        </w:trPr>
        <w:tc>
          <w:tcPr>
            <w:tcW w:w="948" w:type="dxa"/>
          </w:tcPr>
          <w:p w14:paraId="4B001221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5CC45BAC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</w:tr>
      <w:tr w:rsidR="00C55E74" w:rsidRPr="00C55E74" w14:paraId="64AB2B6D" w14:textId="77777777" w:rsidTr="009D3FF8">
        <w:trPr>
          <w:trHeight w:val="366"/>
        </w:trPr>
        <w:tc>
          <w:tcPr>
            <w:tcW w:w="948" w:type="dxa"/>
          </w:tcPr>
          <w:p w14:paraId="65F9B7CC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0CF8A2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C55E74" w:rsidRPr="00C55E74" w14:paraId="4FEF2B2B" w14:textId="77777777" w:rsidTr="009D3FF8">
        <w:trPr>
          <w:trHeight w:val="366"/>
        </w:trPr>
        <w:tc>
          <w:tcPr>
            <w:tcW w:w="948" w:type="dxa"/>
          </w:tcPr>
          <w:p w14:paraId="15ADE6DE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B7E8633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</w:tr>
      <w:tr w:rsidR="00C55E74" w:rsidRPr="00C55E74" w14:paraId="05378632" w14:textId="77777777" w:rsidTr="009D3FF8">
        <w:trPr>
          <w:trHeight w:val="366"/>
        </w:trPr>
        <w:tc>
          <w:tcPr>
            <w:tcW w:w="948" w:type="dxa"/>
          </w:tcPr>
          <w:p w14:paraId="2557E5E4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381B2A6E" w14:textId="77777777" w:rsidR="00C55E74" w:rsidRPr="00C55E74" w:rsidRDefault="00C55E74" w:rsidP="00C55E74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</w:tr>
      <w:tr w:rsidR="00C55E74" w:rsidRPr="00C55E74" w14:paraId="11C4BAF5" w14:textId="77777777" w:rsidTr="009D3FF8">
        <w:trPr>
          <w:trHeight w:val="366"/>
        </w:trPr>
        <w:tc>
          <w:tcPr>
            <w:tcW w:w="948" w:type="dxa"/>
          </w:tcPr>
          <w:p w14:paraId="3E23E38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1DCE187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</w:tr>
      <w:tr w:rsidR="00C55E74" w:rsidRPr="00C55E74" w14:paraId="1A7E7F44" w14:textId="77777777" w:rsidTr="009D3FF8">
        <w:trPr>
          <w:trHeight w:val="366"/>
        </w:trPr>
        <w:tc>
          <w:tcPr>
            <w:tcW w:w="948" w:type="dxa"/>
          </w:tcPr>
          <w:p w14:paraId="43450459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9C4B5C7" w14:textId="77777777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</w:p>
        </w:tc>
      </w:tr>
      <w:tr w:rsidR="00C55E74" w:rsidRPr="00C55E74" w14:paraId="4911BE56" w14:textId="77777777" w:rsidTr="009D3FF8">
        <w:trPr>
          <w:trHeight w:val="366"/>
        </w:trPr>
        <w:tc>
          <w:tcPr>
            <w:tcW w:w="948" w:type="dxa"/>
          </w:tcPr>
          <w:p w14:paraId="01E523BB" w14:textId="77777777" w:rsidR="00C55E74" w:rsidRPr="00C55E74" w:rsidRDefault="00C55E74" w:rsidP="00C55E74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E98701C" w14:textId="2D8A9B4B" w:rsidR="00C55E74" w:rsidRPr="00C55E74" w:rsidRDefault="00C55E74" w:rsidP="00C55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55E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№ 12</w:t>
            </w:r>
          </w:p>
        </w:tc>
      </w:tr>
    </w:tbl>
    <w:p w14:paraId="3C5E6BF8" w14:textId="3480E2A5" w:rsidR="00F51EB2" w:rsidRPr="00F51EB2" w:rsidRDefault="00F51EB2" w:rsidP="00F51EB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F51EB2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7 класс, алгебра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     </w:t>
      </w: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Входная контрольная работа – 1</w:t>
      </w:r>
    </w:p>
    <w:p w14:paraId="0D60EFC0" w14:textId="77777777" w:rsidR="00F51EB2" w:rsidRPr="00F51EB2" w:rsidRDefault="00F51EB2" w:rsidP="00F51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Четвертные контрольные работы –6</w:t>
      </w:r>
    </w:p>
    <w:p w14:paraId="5ADA4661" w14:textId="1FBA8FE9" w:rsidR="00F51EB2" w:rsidRPr="00F51EB2" w:rsidRDefault="00F51EB2" w:rsidP="00F51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Промежуточная аттестация</w:t>
      </w:r>
      <w:r w:rsidRPr="00F51EB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– 1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F51EB2" w:rsidRPr="00F51EB2" w14:paraId="328B98EC" w14:textId="77777777" w:rsidTr="009D3FF8">
        <w:trPr>
          <w:trHeight w:val="305"/>
        </w:trPr>
        <w:tc>
          <w:tcPr>
            <w:tcW w:w="948" w:type="dxa"/>
          </w:tcPr>
          <w:p w14:paraId="02CAE8D5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3D52F4F1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F51EB2" w:rsidRPr="00F51EB2" w14:paraId="79540A4B" w14:textId="77777777" w:rsidTr="009D3FF8">
        <w:trPr>
          <w:trHeight w:val="366"/>
        </w:trPr>
        <w:tc>
          <w:tcPr>
            <w:tcW w:w="948" w:type="dxa"/>
          </w:tcPr>
          <w:p w14:paraId="30765846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725344B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</w:tr>
      <w:tr w:rsidR="00F51EB2" w:rsidRPr="00F51EB2" w14:paraId="69A2CC0F" w14:textId="77777777" w:rsidTr="009D3FF8">
        <w:trPr>
          <w:trHeight w:val="366"/>
        </w:trPr>
        <w:tc>
          <w:tcPr>
            <w:tcW w:w="948" w:type="dxa"/>
          </w:tcPr>
          <w:p w14:paraId="281BD26A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4E63E707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одночленов и многочленов</w:t>
            </w:r>
          </w:p>
        </w:tc>
      </w:tr>
      <w:tr w:rsidR="00F51EB2" w:rsidRPr="00F51EB2" w14:paraId="5B8BA41E" w14:textId="77777777" w:rsidTr="009D3FF8">
        <w:trPr>
          <w:trHeight w:val="366"/>
        </w:trPr>
        <w:tc>
          <w:tcPr>
            <w:tcW w:w="948" w:type="dxa"/>
          </w:tcPr>
          <w:p w14:paraId="257B5775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7D6EE96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одночленов и многочленов</w:t>
            </w:r>
          </w:p>
        </w:tc>
      </w:tr>
      <w:tr w:rsidR="00F51EB2" w:rsidRPr="00F51EB2" w14:paraId="0401CFDA" w14:textId="77777777" w:rsidTr="009D3FF8">
        <w:trPr>
          <w:trHeight w:val="366"/>
        </w:trPr>
        <w:tc>
          <w:tcPr>
            <w:tcW w:w="948" w:type="dxa"/>
          </w:tcPr>
          <w:p w14:paraId="1723F282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591B365F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</w:tr>
      <w:tr w:rsidR="00F51EB2" w:rsidRPr="00F51EB2" w14:paraId="57B10BC6" w14:textId="77777777" w:rsidTr="009D3FF8">
        <w:trPr>
          <w:trHeight w:val="366"/>
        </w:trPr>
        <w:tc>
          <w:tcPr>
            <w:tcW w:w="948" w:type="dxa"/>
          </w:tcPr>
          <w:p w14:paraId="548FA2E7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569676A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Разложение многочлена на множители</w:t>
            </w:r>
          </w:p>
        </w:tc>
      </w:tr>
      <w:tr w:rsidR="00F51EB2" w:rsidRPr="00F51EB2" w14:paraId="50083DB8" w14:textId="77777777" w:rsidTr="009D3FF8">
        <w:trPr>
          <w:trHeight w:val="366"/>
        </w:trPr>
        <w:tc>
          <w:tcPr>
            <w:tcW w:w="948" w:type="dxa"/>
          </w:tcPr>
          <w:p w14:paraId="3E1D8299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0D27EEFE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F51EB2" w:rsidRPr="00F51EB2" w14:paraId="1B80F719" w14:textId="77777777" w:rsidTr="009D3FF8">
        <w:trPr>
          <w:trHeight w:val="366"/>
        </w:trPr>
        <w:tc>
          <w:tcPr>
            <w:tcW w:w="948" w:type="dxa"/>
          </w:tcPr>
          <w:p w14:paraId="6734A591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9C090D4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</w:tr>
      <w:tr w:rsidR="00F51EB2" w:rsidRPr="00F51EB2" w14:paraId="2798742F" w14:textId="77777777" w:rsidTr="009D3FF8">
        <w:trPr>
          <w:trHeight w:val="366"/>
        </w:trPr>
        <w:tc>
          <w:tcPr>
            <w:tcW w:w="948" w:type="dxa"/>
          </w:tcPr>
          <w:p w14:paraId="3D944B01" w14:textId="77777777" w:rsidR="00F51EB2" w:rsidRPr="00F51EB2" w:rsidRDefault="00F51EB2" w:rsidP="00F51EB2">
            <w:pPr>
              <w:widowControl w:val="0"/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D0E45CB" w14:textId="77777777" w:rsidR="00F51EB2" w:rsidRPr="00F51EB2" w:rsidRDefault="00F51EB2" w:rsidP="00F51EB2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Итоговая </w:t>
            </w:r>
            <w:proofErr w:type="spellStart"/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к.р</w:t>
            </w:r>
            <w:proofErr w:type="spellEnd"/>
            <w:r w:rsidRPr="00F51E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676E8730" w14:textId="562B8598" w:rsidR="001E3DEB" w:rsidRPr="001E3DEB" w:rsidRDefault="001E3DEB" w:rsidP="001E3DEB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1E3DEB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7 класс, геометрия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510" w:tblpY="24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8880"/>
      </w:tblGrid>
      <w:tr w:rsidR="001E3DEB" w:rsidRPr="001E3DEB" w14:paraId="78944A84" w14:textId="77777777" w:rsidTr="009D3FF8">
        <w:trPr>
          <w:trHeight w:val="305"/>
        </w:trPr>
        <w:tc>
          <w:tcPr>
            <w:tcW w:w="948" w:type="dxa"/>
          </w:tcPr>
          <w:p w14:paraId="164524BE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0" w:type="dxa"/>
          </w:tcPr>
          <w:p w14:paraId="759F3A81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  (указать тематические контрольные и проверочные работы) </w:t>
            </w:r>
          </w:p>
        </w:tc>
      </w:tr>
      <w:tr w:rsidR="001E3DEB" w:rsidRPr="001E3DEB" w14:paraId="5497DD67" w14:textId="77777777" w:rsidTr="009D3FF8">
        <w:trPr>
          <w:trHeight w:val="366"/>
        </w:trPr>
        <w:tc>
          <w:tcPr>
            <w:tcW w:w="948" w:type="dxa"/>
          </w:tcPr>
          <w:p w14:paraId="6BFB9A45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E5A2DB2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</w:tr>
      <w:tr w:rsidR="001E3DEB" w:rsidRPr="001E3DEB" w14:paraId="0ABB9B72" w14:textId="77777777" w:rsidTr="009D3FF8">
        <w:trPr>
          <w:trHeight w:val="366"/>
        </w:trPr>
        <w:tc>
          <w:tcPr>
            <w:tcW w:w="948" w:type="dxa"/>
          </w:tcPr>
          <w:p w14:paraId="6115AD28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17A0B139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</w:tr>
      <w:tr w:rsidR="001E3DEB" w:rsidRPr="001E3DEB" w14:paraId="4800A785" w14:textId="77777777" w:rsidTr="009D3FF8">
        <w:trPr>
          <w:trHeight w:val="366"/>
        </w:trPr>
        <w:tc>
          <w:tcPr>
            <w:tcW w:w="948" w:type="dxa"/>
          </w:tcPr>
          <w:p w14:paraId="5A471FAE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75974A0C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</w:tr>
      <w:tr w:rsidR="001E3DEB" w:rsidRPr="001E3DEB" w14:paraId="1F821B3F" w14:textId="77777777" w:rsidTr="009D3FF8">
        <w:trPr>
          <w:trHeight w:val="366"/>
        </w:trPr>
        <w:tc>
          <w:tcPr>
            <w:tcW w:w="948" w:type="dxa"/>
          </w:tcPr>
          <w:p w14:paraId="5C276837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6ED5EA15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сторонами и углами  треугольника</w:t>
            </w:r>
          </w:p>
        </w:tc>
      </w:tr>
      <w:tr w:rsidR="001E3DEB" w:rsidRPr="001E3DEB" w14:paraId="37973296" w14:textId="77777777" w:rsidTr="009D3FF8">
        <w:trPr>
          <w:trHeight w:val="366"/>
        </w:trPr>
        <w:tc>
          <w:tcPr>
            <w:tcW w:w="948" w:type="dxa"/>
          </w:tcPr>
          <w:p w14:paraId="5D5BFDDA" w14:textId="77777777" w:rsidR="001E3DEB" w:rsidRPr="001E3DEB" w:rsidRDefault="001E3DEB" w:rsidP="001E3DEB">
            <w:pPr>
              <w:widowControl w:val="0"/>
              <w:numPr>
                <w:ilvl w:val="0"/>
                <w:numId w:val="11"/>
              </w:numPr>
              <w:tabs>
                <w:tab w:val="left" w:pos="274"/>
              </w:tabs>
              <w:autoSpaceDE w:val="0"/>
              <w:autoSpaceDN w:val="0"/>
              <w:adjustRightInd w:val="0"/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0" w:type="dxa"/>
          </w:tcPr>
          <w:p w14:paraId="2D26765A" w14:textId="77777777" w:rsidR="001E3DEB" w:rsidRPr="001E3DEB" w:rsidRDefault="001E3DEB" w:rsidP="001E3DEB">
            <w:pPr>
              <w:tabs>
                <w:tab w:val="left" w:pos="274"/>
              </w:tabs>
              <w:spacing w:before="19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Прямоугольные треугольники</w:t>
            </w:r>
          </w:p>
        </w:tc>
      </w:tr>
    </w:tbl>
    <w:p w14:paraId="6C185506" w14:textId="77777777" w:rsidR="00716F96" w:rsidRPr="00541D4F" w:rsidRDefault="00716F96" w:rsidP="00BA3A82">
      <w:pPr>
        <w:shd w:val="clear" w:color="auto" w:fill="FFFFFF"/>
        <w:spacing w:before="240" w:after="0" w:line="360" w:lineRule="auto"/>
      </w:pPr>
      <w:bookmarkStart w:id="0" w:name="_GoBack"/>
      <w:bookmarkEnd w:id="0"/>
    </w:p>
    <w:sectPr w:rsidR="00716F96" w:rsidRPr="00541D4F" w:rsidSect="00541D4F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6D855" w14:textId="77777777" w:rsidR="005C7F84" w:rsidRDefault="005C7F84" w:rsidP="00B15007">
      <w:pPr>
        <w:spacing w:after="0" w:line="240" w:lineRule="auto"/>
      </w:pPr>
      <w:r>
        <w:separator/>
      </w:r>
    </w:p>
  </w:endnote>
  <w:endnote w:type="continuationSeparator" w:id="0">
    <w:p w14:paraId="08794EF4" w14:textId="77777777" w:rsidR="005C7F84" w:rsidRDefault="005C7F84" w:rsidP="00B1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C46CA" w14:textId="77777777" w:rsidR="005C7F84" w:rsidRDefault="005C7F84" w:rsidP="00B15007">
      <w:pPr>
        <w:spacing w:after="0" w:line="240" w:lineRule="auto"/>
      </w:pPr>
      <w:r>
        <w:separator/>
      </w:r>
    </w:p>
  </w:footnote>
  <w:footnote w:type="continuationSeparator" w:id="0">
    <w:p w14:paraId="53BCDDEA" w14:textId="77777777" w:rsidR="005C7F84" w:rsidRDefault="005C7F84" w:rsidP="00B1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9CD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42C01"/>
    <w:multiLevelType w:val="hybridMultilevel"/>
    <w:tmpl w:val="1152BA32"/>
    <w:styleLink w:val="WW8Num19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2C3F4E"/>
    <w:multiLevelType w:val="hybridMultilevel"/>
    <w:tmpl w:val="B150D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C057E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D0038"/>
    <w:multiLevelType w:val="hybridMultilevel"/>
    <w:tmpl w:val="E17A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046B3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368C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52BD7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3305A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1E41B8"/>
    <w:multiLevelType w:val="hybridMultilevel"/>
    <w:tmpl w:val="D20A8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DD4578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A0881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E76D7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955F8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A4D16"/>
    <w:multiLevelType w:val="hybridMultilevel"/>
    <w:tmpl w:val="7FE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230A5"/>
    <w:multiLevelType w:val="hybridMultilevel"/>
    <w:tmpl w:val="03680D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77A8F58">
      <w:numFmt w:val="bullet"/>
      <w:lvlText w:val="·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59817D79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66D63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B775F7"/>
    <w:multiLevelType w:val="hybridMultilevel"/>
    <w:tmpl w:val="8D7A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8"/>
  </w:num>
  <w:num w:numId="9">
    <w:abstractNumId w:val="14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  <w:num w:numId="16">
    <w:abstractNumId w:val="0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F5"/>
    <w:rsid w:val="00192456"/>
    <w:rsid w:val="001E3DEB"/>
    <w:rsid w:val="002207E7"/>
    <w:rsid w:val="002D50F5"/>
    <w:rsid w:val="003A603F"/>
    <w:rsid w:val="00541D4F"/>
    <w:rsid w:val="00557AB5"/>
    <w:rsid w:val="005C7F84"/>
    <w:rsid w:val="00716F96"/>
    <w:rsid w:val="00791304"/>
    <w:rsid w:val="009316B2"/>
    <w:rsid w:val="00A67EE8"/>
    <w:rsid w:val="00A906C8"/>
    <w:rsid w:val="00B15007"/>
    <w:rsid w:val="00B16A57"/>
    <w:rsid w:val="00BA3A82"/>
    <w:rsid w:val="00C55E74"/>
    <w:rsid w:val="00D817E7"/>
    <w:rsid w:val="00DC182F"/>
    <w:rsid w:val="00E815ED"/>
    <w:rsid w:val="00F167D3"/>
    <w:rsid w:val="00F51EB2"/>
    <w:rsid w:val="00FB56AF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2BE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07"/>
  </w:style>
  <w:style w:type="paragraph" w:styleId="a6">
    <w:name w:val="footer"/>
    <w:basedOn w:val="a"/>
    <w:link w:val="a7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07"/>
  </w:style>
  <w:style w:type="table" w:styleId="a8">
    <w:name w:val="Table Grid"/>
    <w:basedOn w:val="a1"/>
    <w:uiPriority w:val="39"/>
    <w:rsid w:val="00FB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91">
    <w:name w:val="WW8Num191"/>
    <w:basedOn w:val="a2"/>
    <w:rsid w:val="00C55E74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07"/>
  </w:style>
  <w:style w:type="paragraph" w:styleId="a6">
    <w:name w:val="footer"/>
    <w:basedOn w:val="a"/>
    <w:link w:val="a7"/>
    <w:uiPriority w:val="99"/>
    <w:unhideWhenUsed/>
    <w:rsid w:val="00B15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07"/>
  </w:style>
  <w:style w:type="table" w:styleId="a8">
    <w:name w:val="Table Grid"/>
    <w:basedOn w:val="a1"/>
    <w:uiPriority w:val="39"/>
    <w:rsid w:val="00FB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91">
    <w:name w:val="WW8Num191"/>
    <w:basedOn w:val="a2"/>
    <w:rsid w:val="00C55E7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Сагайдакова</dc:creator>
  <cp:lastModifiedBy>1</cp:lastModifiedBy>
  <cp:revision>2</cp:revision>
  <dcterms:created xsi:type="dcterms:W3CDTF">2021-08-30T06:01:00Z</dcterms:created>
  <dcterms:modified xsi:type="dcterms:W3CDTF">2021-08-30T06:01:00Z</dcterms:modified>
</cp:coreProperties>
</file>