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5EF" w:rsidRDefault="00A815EF" w:rsidP="00996368">
      <w:pPr>
        <w:spacing w:after="167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7919589"/>
            <wp:effectExtent l="0" t="0" r="0" b="0"/>
            <wp:docPr id="1" name="Рисунок 1" descr="https://sun9-19.userapi.com/impg/fxxROVQZaqj05jY2P4xjvegU5VhiSfiPbmLqMw/sQvNRIOUPC4.jpg?size=1620x2160&amp;quality=95&amp;rotate=90&amp;sign=88626c3eb806fe21e56ba2ea3843186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9.userapi.com/impg/fxxROVQZaqj05jY2P4xjvegU5VhiSfiPbmLqMw/sQvNRIOUPC4.jpg?size=1620x2160&amp;quality=95&amp;rotate=90&amp;sign=88626c3eb806fe21e56ba2ea3843186c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9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5EF" w:rsidRDefault="00A815EF" w:rsidP="00996368">
      <w:pPr>
        <w:spacing w:after="167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15EF" w:rsidRDefault="00A815EF" w:rsidP="00996368">
      <w:pPr>
        <w:spacing w:after="167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15EF" w:rsidRDefault="00A815EF" w:rsidP="00996368">
      <w:pPr>
        <w:spacing w:after="167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15EF" w:rsidRDefault="00A815EF" w:rsidP="00996368">
      <w:pPr>
        <w:spacing w:after="167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7331" w:rsidRPr="00996368" w:rsidRDefault="00347331" w:rsidP="00996368">
      <w:pPr>
        <w:spacing w:after="167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9963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предмету «География» составлена на основе программы основного общего образования по географии. 7 – 9 классы. Авторы А.И. Алексеев, В.В. Николина, Е.И. Липкина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курса географии: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-формирование мировоззренческой, ценностно-смысловой сферы обучающихся, личностных основ российской гражданской идентичности, социальной ответственности, правового самосознания, </w:t>
      </w:r>
      <w:proofErr w:type="spellStart"/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поликультурности</w:t>
      </w:r>
      <w:proofErr w:type="spellEnd"/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толерантности, приверженности ценностям, закрепленным в Конституции Российской Федерации;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347331" w:rsidRPr="00996368" w:rsidRDefault="00347331" w:rsidP="00996368">
      <w:pPr>
        <w:numPr>
          <w:ilvl w:val="0"/>
          <w:numId w:val="1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основных принципов жизни общества, роли окружающей среды как важного фактора формирования качеств личности, ее социализации;</w:t>
      </w:r>
    </w:p>
    <w:p w:rsidR="00347331" w:rsidRPr="00996368" w:rsidRDefault="00347331" w:rsidP="00996368">
      <w:pPr>
        <w:numPr>
          <w:ilvl w:val="0"/>
          <w:numId w:val="1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экологическим мышлением, обеспечивающим понимание взаимосвязи между природными, социальными, экономическими и политическими явлениями, их влияния на качество жизни человека и качество окружающей его среды;</w:t>
      </w:r>
    </w:p>
    <w:p w:rsidR="00347331" w:rsidRPr="00996368" w:rsidRDefault="00347331" w:rsidP="00996368">
      <w:pPr>
        <w:numPr>
          <w:ilvl w:val="0"/>
          <w:numId w:val="1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своей роли в целостном, многообразном и быстро изменяющемся глобальном мире;</w:t>
      </w:r>
    </w:p>
    <w:p w:rsidR="00347331" w:rsidRPr="00996368" w:rsidRDefault="00347331" w:rsidP="00996368">
      <w:pPr>
        <w:numPr>
          <w:ilvl w:val="0"/>
          <w:numId w:val="1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теоретических знаний и опыта их применения для адекватной ориентации в окружающем мире, выработки способов адаптации в нем, формирования собственной активной позиции в общественной жизни при решении задач в области социальных отношений.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уроках географии также будет рассмотрен модуль «География Забайкальского края. В тематическом планировании отмечается +РК.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Типы уроков:</w:t>
      </w: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открытия нового знания, урок отработки умений и рефлексии, уроки построения системы знаний (уроки общеметодологической направленности), уроки развивающего или тематического контроля, урок – исследования (урок творчества), урок решения практических, проектных задач, урок эвристического погружения.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работы:</w:t>
      </w: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фронтальная, групповая, индивидуальная, коллективная, дифференцированная.</w:t>
      </w:r>
    </w:p>
    <w:p w:rsidR="00347331" w:rsidRPr="00996368" w:rsidRDefault="00347331" w:rsidP="00996368">
      <w:pPr>
        <w:spacing w:after="167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учебного предмета «География».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47331" w:rsidRPr="00996368" w:rsidRDefault="00347331" w:rsidP="00996368">
      <w:pPr>
        <w:numPr>
          <w:ilvl w:val="0"/>
          <w:numId w:val="2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</w:t>
      </w:r>
      <w:proofErr w:type="spellStart"/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интериоризация</w:t>
      </w:r>
      <w:proofErr w:type="spellEnd"/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347331" w:rsidRPr="00996368" w:rsidRDefault="00347331" w:rsidP="00996368">
      <w:pPr>
        <w:numPr>
          <w:ilvl w:val="0"/>
          <w:numId w:val="2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347331" w:rsidRPr="00996368" w:rsidRDefault="00347331" w:rsidP="00996368">
      <w:pPr>
        <w:numPr>
          <w:ilvl w:val="0"/>
          <w:numId w:val="2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</w:t>
      </w:r>
      <w:proofErr w:type="gramStart"/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потребительстве</w:t>
      </w:r>
      <w:proofErr w:type="spellEnd"/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  <w:proofErr w:type="gramEnd"/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понимание значения нравственности, веры и религии в жизни человека, семьи и общества). </w:t>
      </w:r>
      <w:proofErr w:type="spellStart"/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347331" w:rsidRPr="00996368" w:rsidRDefault="00347331" w:rsidP="00996368">
      <w:pPr>
        <w:numPr>
          <w:ilvl w:val="0"/>
          <w:numId w:val="2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347331" w:rsidRPr="00996368" w:rsidRDefault="00347331" w:rsidP="00996368">
      <w:pPr>
        <w:numPr>
          <w:ilvl w:val="0"/>
          <w:numId w:val="2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</w:t>
      </w:r>
      <w:proofErr w:type="spellStart"/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конвенционирования</w:t>
      </w:r>
      <w:proofErr w:type="spellEnd"/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интересов, процедур, готовность и способность к ведению переговоров).</w:t>
      </w:r>
    </w:p>
    <w:p w:rsidR="00347331" w:rsidRPr="00996368" w:rsidRDefault="00347331" w:rsidP="00996368">
      <w:pPr>
        <w:numPr>
          <w:ilvl w:val="0"/>
          <w:numId w:val="2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Освоенность социальных норм, правил поведения, ролей и форм социальной жизни в группах и сообществах. </w:t>
      </w:r>
      <w:proofErr w:type="gramStart"/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 (формирование готовности к участию в процессе упорядочения социальных связей и отношений, в которые включены и которые формируют сами учащиеся; включенность в непосредственное гражданское участие, готовность участвовать в жизнедеятельности подросткового общественного объединения, продуктивно взаимодействующего с социальной средой и социальными институтами;</w:t>
      </w:r>
      <w:proofErr w:type="gramEnd"/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идентификация себя в качестве субъекта социальных преобразований, освоение компетентностей в сфере организаторской деятельности; </w:t>
      </w:r>
      <w:proofErr w:type="spellStart"/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интериоризация</w:t>
      </w:r>
      <w:proofErr w:type="spellEnd"/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</w:t>
      </w:r>
      <w:proofErr w:type="gramEnd"/>
    </w:p>
    <w:p w:rsidR="00347331" w:rsidRPr="00996368" w:rsidRDefault="00347331" w:rsidP="00996368">
      <w:pPr>
        <w:numPr>
          <w:ilvl w:val="0"/>
          <w:numId w:val="2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Сформированность</w:t>
      </w:r>
      <w:proofErr w:type="spellEnd"/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ценности здорового и безопасного образа жизни; </w:t>
      </w:r>
      <w:proofErr w:type="spellStart"/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интериоризация</w:t>
      </w:r>
      <w:proofErr w:type="spellEnd"/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347331" w:rsidRPr="00996368" w:rsidRDefault="00347331" w:rsidP="00996368">
      <w:pPr>
        <w:numPr>
          <w:ilvl w:val="0"/>
          <w:numId w:val="2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</w:t>
      </w:r>
      <w:proofErr w:type="spellStart"/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 художественной культуры обучающихся как части их общей духовной культуры, как особого способа познания жизни и средства организации общения;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</w:t>
      </w:r>
      <w:proofErr w:type="gramStart"/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выраженной</w:t>
      </w:r>
      <w:proofErr w:type="gramEnd"/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том числе в понимании красоты человека; потребность в общении с художественными произведениями, </w:t>
      </w:r>
      <w:proofErr w:type="spellStart"/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активного отношения к традициям художественной культуры как смысловой, эстетической и личностно-значимой ценности).</w:t>
      </w:r>
    </w:p>
    <w:p w:rsidR="00347331" w:rsidRPr="00996368" w:rsidRDefault="00347331" w:rsidP="00996368">
      <w:pPr>
        <w:numPr>
          <w:ilvl w:val="0"/>
          <w:numId w:val="2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художественно-эстетическому отражению природы, к занятиям туризмом, в том числе экотуризмом, к осуществлению природоохранной деятельности).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963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9963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результаты: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Регулятивные (учебно-организационные):</w:t>
      </w:r>
    </w:p>
    <w:p w:rsidR="00347331" w:rsidRPr="00996368" w:rsidRDefault="00347331" w:rsidP="00996368">
      <w:pPr>
        <w:numPr>
          <w:ilvl w:val="0"/>
          <w:numId w:val="3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ставить учебную задачу под руководством учителя;</w:t>
      </w:r>
    </w:p>
    <w:p w:rsidR="00347331" w:rsidRPr="00996368" w:rsidRDefault="00347331" w:rsidP="00996368">
      <w:pPr>
        <w:numPr>
          <w:ilvl w:val="0"/>
          <w:numId w:val="3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свою деятельность под руководством учителя;</w:t>
      </w:r>
    </w:p>
    <w:p w:rsidR="00347331" w:rsidRPr="00996368" w:rsidRDefault="00347331" w:rsidP="00996368">
      <w:pPr>
        <w:numPr>
          <w:ilvl w:val="0"/>
          <w:numId w:val="3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в соответствии с поставленной учебной задачей;</w:t>
      </w:r>
    </w:p>
    <w:p w:rsidR="00347331" w:rsidRPr="00996368" w:rsidRDefault="00347331" w:rsidP="00996368">
      <w:pPr>
        <w:numPr>
          <w:ilvl w:val="0"/>
          <w:numId w:val="3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в соответствии с предложенным планом;</w:t>
      </w:r>
    </w:p>
    <w:p w:rsidR="00347331" w:rsidRPr="00996368" w:rsidRDefault="00347331" w:rsidP="00996368">
      <w:pPr>
        <w:numPr>
          <w:ilvl w:val="0"/>
          <w:numId w:val="3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совместной деятельности;</w:t>
      </w:r>
    </w:p>
    <w:p w:rsidR="00347331" w:rsidRPr="00996368" w:rsidRDefault="00347331" w:rsidP="00996368">
      <w:pPr>
        <w:numPr>
          <w:ilvl w:val="0"/>
          <w:numId w:val="3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полученные результаты с ожидаемыми результатами;</w:t>
      </w:r>
    </w:p>
    <w:p w:rsidR="00347331" w:rsidRPr="00996368" w:rsidRDefault="00347331" w:rsidP="00996368">
      <w:pPr>
        <w:numPr>
          <w:ilvl w:val="0"/>
          <w:numId w:val="3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работу одноклассников.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Познавательные</w:t>
      </w: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963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учебно-логические:</w:t>
      </w:r>
    </w:p>
    <w:p w:rsidR="00347331" w:rsidRPr="00996368" w:rsidRDefault="00347331" w:rsidP="00996368">
      <w:pPr>
        <w:numPr>
          <w:ilvl w:val="0"/>
          <w:numId w:val="4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главное, существенные признаки понятий;</w:t>
      </w:r>
    </w:p>
    <w:p w:rsidR="00347331" w:rsidRPr="00996368" w:rsidRDefault="00347331" w:rsidP="00996368">
      <w:pPr>
        <w:numPr>
          <w:ilvl w:val="0"/>
          <w:numId w:val="4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критерии для сравнения фактов, явлений, событий, объектов;</w:t>
      </w:r>
    </w:p>
    <w:p w:rsidR="00347331" w:rsidRPr="00996368" w:rsidRDefault="00347331" w:rsidP="00996368">
      <w:pPr>
        <w:numPr>
          <w:ilvl w:val="0"/>
          <w:numId w:val="4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объекты, факты, явления, события по заданным критериям;</w:t>
      </w:r>
    </w:p>
    <w:p w:rsidR="00347331" w:rsidRPr="00996368" w:rsidRDefault="00347331" w:rsidP="00996368">
      <w:pPr>
        <w:numPr>
          <w:ilvl w:val="0"/>
          <w:numId w:val="4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высказывать суждения, подтверждая их фактами;</w:t>
      </w:r>
    </w:p>
    <w:p w:rsidR="00347331" w:rsidRPr="00996368" w:rsidRDefault="00347331" w:rsidP="00996368">
      <w:pPr>
        <w:numPr>
          <w:ilvl w:val="0"/>
          <w:numId w:val="4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классифицировать информацию по заданным признакам;</w:t>
      </w:r>
    </w:p>
    <w:p w:rsidR="00347331" w:rsidRPr="00996368" w:rsidRDefault="00347331" w:rsidP="00996368">
      <w:pPr>
        <w:numPr>
          <w:ilvl w:val="0"/>
          <w:numId w:val="4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причинно-следственные связи;</w:t>
      </w:r>
    </w:p>
    <w:p w:rsidR="00347331" w:rsidRPr="00996368" w:rsidRDefault="00347331" w:rsidP="00996368">
      <w:pPr>
        <w:numPr>
          <w:ilvl w:val="0"/>
          <w:numId w:val="4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проблемные задачи;</w:t>
      </w:r>
    </w:p>
    <w:p w:rsidR="00347331" w:rsidRPr="00996368" w:rsidRDefault="00347331" w:rsidP="00996368">
      <w:pPr>
        <w:numPr>
          <w:ilvl w:val="0"/>
          <w:numId w:val="4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анализировать связи соподчинения и зависимости между компонентами объекта. </w:t>
      </w:r>
      <w:r w:rsidRPr="009963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Познавательные учебно-информационные:</w:t>
      </w:r>
    </w:p>
    <w:p w:rsidR="00347331" w:rsidRPr="00996368" w:rsidRDefault="00347331" w:rsidP="00996368">
      <w:pPr>
        <w:numPr>
          <w:ilvl w:val="0"/>
          <w:numId w:val="4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 и отбор информации в учебных и справочных пособиях, словарях;</w:t>
      </w:r>
    </w:p>
    <w:p w:rsidR="00347331" w:rsidRPr="00996368" w:rsidRDefault="00347331" w:rsidP="00996368">
      <w:pPr>
        <w:numPr>
          <w:ilvl w:val="0"/>
          <w:numId w:val="4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с текстом и </w:t>
      </w:r>
      <w:proofErr w:type="gramStart"/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</w:t>
      </w:r>
      <w:proofErr w:type="gramEnd"/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текстовыми</w:t>
      </w:r>
      <w:proofErr w:type="gramEnd"/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компонентами: выделение главной мысли, поиск определений понятий, составление простого и сложного плана, поиск ответов на вопросы, составление вопросов к текстам, составление логической цепочки, составление по тексту таблицы, схемы;</w:t>
      </w:r>
    </w:p>
    <w:p w:rsidR="00347331" w:rsidRPr="00996368" w:rsidRDefault="00347331" w:rsidP="00996368">
      <w:pPr>
        <w:numPr>
          <w:ilvl w:val="0"/>
          <w:numId w:val="4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качественное и количественное описание объекта;</w:t>
      </w:r>
    </w:p>
    <w:p w:rsidR="00347331" w:rsidRPr="00996368" w:rsidRDefault="00347331" w:rsidP="00996368">
      <w:pPr>
        <w:numPr>
          <w:ilvl w:val="0"/>
          <w:numId w:val="4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и организация информации; • создание текстов разных типов (описательные, объяснительные) и т.д.</w:t>
      </w:r>
    </w:p>
    <w:p w:rsidR="00347331" w:rsidRPr="00996368" w:rsidRDefault="00347331" w:rsidP="00996368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Регулятивные УУД</w:t>
      </w:r>
    </w:p>
    <w:p w:rsidR="00347331" w:rsidRPr="00996368" w:rsidRDefault="00347331" w:rsidP="00996368">
      <w:pPr>
        <w:numPr>
          <w:ilvl w:val="0"/>
          <w:numId w:val="5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347331" w:rsidRPr="00996368" w:rsidRDefault="00347331" w:rsidP="00996368">
      <w:pPr>
        <w:numPr>
          <w:ilvl w:val="0"/>
          <w:numId w:val="5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существующие и планировать будущие образовательные результаты;</w:t>
      </w:r>
    </w:p>
    <w:p w:rsidR="00347331" w:rsidRPr="00996368" w:rsidRDefault="00347331" w:rsidP="00996368">
      <w:pPr>
        <w:numPr>
          <w:ilvl w:val="0"/>
          <w:numId w:val="5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идентифицировать собственные проблемы и определять главную проблему;</w:t>
      </w:r>
    </w:p>
    <w:p w:rsidR="00347331" w:rsidRPr="00996368" w:rsidRDefault="00347331" w:rsidP="00996368">
      <w:pPr>
        <w:numPr>
          <w:ilvl w:val="0"/>
          <w:numId w:val="5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выдвигать версии решения проблемы, формулировать гипотезы, предвосхищать конечный результат;</w:t>
      </w:r>
    </w:p>
    <w:p w:rsidR="00347331" w:rsidRPr="00996368" w:rsidRDefault="00347331" w:rsidP="00996368">
      <w:pPr>
        <w:numPr>
          <w:ilvl w:val="0"/>
          <w:numId w:val="5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ставить цель деятельности на основе определенной проблемы и существующих возможностей;</w:t>
      </w:r>
    </w:p>
    <w:p w:rsidR="00347331" w:rsidRPr="00996368" w:rsidRDefault="00347331" w:rsidP="00996368">
      <w:pPr>
        <w:numPr>
          <w:ilvl w:val="0"/>
          <w:numId w:val="5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учебные задачи как шаги достижения поставленной цели деятельности;</w:t>
      </w:r>
    </w:p>
    <w:p w:rsidR="00347331" w:rsidRPr="00996368" w:rsidRDefault="00347331" w:rsidP="00996368">
      <w:pPr>
        <w:numPr>
          <w:ilvl w:val="0"/>
          <w:numId w:val="5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347331" w:rsidRPr="00996368" w:rsidRDefault="00347331" w:rsidP="00996368">
      <w:pPr>
        <w:numPr>
          <w:ilvl w:val="0"/>
          <w:numId w:val="5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347331" w:rsidRPr="00996368" w:rsidRDefault="00347331" w:rsidP="00996368">
      <w:pPr>
        <w:numPr>
          <w:ilvl w:val="0"/>
          <w:numId w:val="5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необходимые действи</w:t>
      </w:r>
      <w:proofErr w:type="gramStart"/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е(</w:t>
      </w:r>
      <w:proofErr w:type="gramEnd"/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я) в соответствии с учебной и познавательной задачей и составлять алгоритм их выполнения;</w:t>
      </w:r>
    </w:p>
    <w:p w:rsidR="00347331" w:rsidRPr="00996368" w:rsidRDefault="00347331" w:rsidP="00996368">
      <w:pPr>
        <w:numPr>
          <w:ilvl w:val="0"/>
          <w:numId w:val="5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обосновывать и осуществлять выбор наиболее эффективных способов решения учебных и познавательных задач;</w:t>
      </w:r>
    </w:p>
    <w:p w:rsidR="00347331" w:rsidRPr="00996368" w:rsidRDefault="00347331" w:rsidP="00996368">
      <w:pPr>
        <w:numPr>
          <w:ilvl w:val="0"/>
          <w:numId w:val="5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347331" w:rsidRPr="00996368" w:rsidRDefault="00347331" w:rsidP="00996368">
      <w:pPr>
        <w:numPr>
          <w:ilvl w:val="0"/>
          <w:numId w:val="5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347331" w:rsidRPr="00996368" w:rsidRDefault="00347331" w:rsidP="00996368">
      <w:pPr>
        <w:numPr>
          <w:ilvl w:val="0"/>
          <w:numId w:val="5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347331" w:rsidRPr="00996368" w:rsidRDefault="00347331" w:rsidP="00996368">
      <w:pPr>
        <w:numPr>
          <w:ilvl w:val="0"/>
          <w:numId w:val="5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план решения проблемы (выполнения проекта, проведения исследования);</w:t>
      </w:r>
    </w:p>
    <w:p w:rsidR="00347331" w:rsidRPr="00996368" w:rsidRDefault="00347331" w:rsidP="00996368">
      <w:pPr>
        <w:numPr>
          <w:ilvl w:val="0"/>
          <w:numId w:val="5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347331" w:rsidRPr="00996368" w:rsidRDefault="00347331" w:rsidP="00996368">
      <w:pPr>
        <w:numPr>
          <w:ilvl w:val="0"/>
          <w:numId w:val="5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347331" w:rsidRPr="00996368" w:rsidRDefault="00347331" w:rsidP="00996368">
      <w:pPr>
        <w:numPr>
          <w:ilvl w:val="0"/>
          <w:numId w:val="5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и корректировать свою индивидуальную образовательную траекторию.</w:t>
      </w:r>
    </w:p>
    <w:p w:rsidR="00347331" w:rsidRPr="00996368" w:rsidRDefault="00347331" w:rsidP="00996368">
      <w:pPr>
        <w:numPr>
          <w:ilvl w:val="0"/>
          <w:numId w:val="5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347331" w:rsidRPr="00996368" w:rsidRDefault="00347331" w:rsidP="00996368">
      <w:pPr>
        <w:numPr>
          <w:ilvl w:val="0"/>
          <w:numId w:val="5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347331" w:rsidRPr="00996368" w:rsidRDefault="00347331" w:rsidP="00996368">
      <w:pPr>
        <w:numPr>
          <w:ilvl w:val="0"/>
          <w:numId w:val="5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347331" w:rsidRPr="00996368" w:rsidRDefault="00347331" w:rsidP="00996368">
      <w:pPr>
        <w:numPr>
          <w:ilvl w:val="0"/>
          <w:numId w:val="5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347331" w:rsidRPr="00996368" w:rsidRDefault="00347331" w:rsidP="00996368">
      <w:pPr>
        <w:numPr>
          <w:ilvl w:val="0"/>
          <w:numId w:val="5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свою деятельность, аргументируя причины достижения или отсутствия планируемого результата;</w:t>
      </w:r>
    </w:p>
    <w:p w:rsidR="00347331" w:rsidRPr="00996368" w:rsidRDefault="00347331" w:rsidP="00996368">
      <w:pPr>
        <w:numPr>
          <w:ilvl w:val="0"/>
          <w:numId w:val="5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347331" w:rsidRPr="00996368" w:rsidRDefault="00347331" w:rsidP="00996368">
      <w:pPr>
        <w:numPr>
          <w:ilvl w:val="0"/>
          <w:numId w:val="5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347331" w:rsidRPr="00996368" w:rsidRDefault="00347331" w:rsidP="00996368">
      <w:pPr>
        <w:numPr>
          <w:ilvl w:val="0"/>
          <w:numId w:val="5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347331" w:rsidRPr="00996368" w:rsidRDefault="00347331" w:rsidP="00996368">
      <w:pPr>
        <w:numPr>
          <w:ilvl w:val="0"/>
          <w:numId w:val="5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сверять свои действия с целью и, при необходимости, исправлять ошибки самостоятельно.</w:t>
      </w:r>
    </w:p>
    <w:p w:rsidR="00347331" w:rsidRPr="00996368" w:rsidRDefault="00347331" w:rsidP="00996368">
      <w:pPr>
        <w:numPr>
          <w:ilvl w:val="0"/>
          <w:numId w:val="5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оценивать правильность выполнения учебной задачи, собственные возможности ее решения. Обучающийся сможет:</w:t>
      </w:r>
    </w:p>
    <w:p w:rsidR="00347331" w:rsidRPr="00996368" w:rsidRDefault="00347331" w:rsidP="00996368">
      <w:pPr>
        <w:numPr>
          <w:ilvl w:val="0"/>
          <w:numId w:val="5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критерии правильности (корректности) выполнения учебной задачи;</w:t>
      </w:r>
    </w:p>
    <w:p w:rsidR="00347331" w:rsidRPr="00996368" w:rsidRDefault="00347331" w:rsidP="00996368">
      <w:pPr>
        <w:numPr>
          <w:ilvl w:val="0"/>
          <w:numId w:val="5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и обосновывать применение соответствующего инструментария для выполнения учебной задачи;</w:t>
      </w:r>
    </w:p>
    <w:p w:rsidR="00347331" w:rsidRPr="00996368" w:rsidRDefault="00347331" w:rsidP="00996368">
      <w:pPr>
        <w:numPr>
          <w:ilvl w:val="0"/>
          <w:numId w:val="5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347331" w:rsidRPr="00996368" w:rsidRDefault="00347331" w:rsidP="00996368">
      <w:pPr>
        <w:numPr>
          <w:ilvl w:val="0"/>
          <w:numId w:val="5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347331" w:rsidRPr="00996368" w:rsidRDefault="00347331" w:rsidP="00996368">
      <w:pPr>
        <w:numPr>
          <w:ilvl w:val="0"/>
          <w:numId w:val="5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347331" w:rsidRPr="00996368" w:rsidRDefault="00347331" w:rsidP="00996368">
      <w:pPr>
        <w:numPr>
          <w:ilvl w:val="0"/>
          <w:numId w:val="5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фиксировать и анализировать динамику собственных образовательных результатов. • Владение основами самоконтроля, самооценки, принятия решений и осуществления осознанного выбора </w:t>
      </w:r>
      <w:proofErr w:type="gramStart"/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учебной и познавательной. Обучающийся сможет:</w:t>
      </w:r>
    </w:p>
    <w:p w:rsidR="00347331" w:rsidRPr="00996368" w:rsidRDefault="00347331" w:rsidP="00996368">
      <w:pPr>
        <w:numPr>
          <w:ilvl w:val="0"/>
          <w:numId w:val="5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347331" w:rsidRPr="00996368" w:rsidRDefault="00347331" w:rsidP="00996368">
      <w:pPr>
        <w:numPr>
          <w:ilvl w:val="0"/>
          <w:numId w:val="5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347331" w:rsidRPr="00996368" w:rsidRDefault="00347331" w:rsidP="00996368">
      <w:pPr>
        <w:numPr>
          <w:ilvl w:val="0"/>
          <w:numId w:val="5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решение в учебной ситуации и нести за него ответственность;</w:t>
      </w:r>
    </w:p>
    <w:p w:rsidR="00347331" w:rsidRPr="00996368" w:rsidRDefault="00347331" w:rsidP="00996368">
      <w:pPr>
        <w:numPr>
          <w:ilvl w:val="0"/>
          <w:numId w:val="5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347331" w:rsidRPr="00996368" w:rsidRDefault="00347331" w:rsidP="00996368">
      <w:pPr>
        <w:numPr>
          <w:ilvl w:val="0"/>
          <w:numId w:val="5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347331" w:rsidRPr="00996368" w:rsidRDefault="00347331" w:rsidP="00996368">
      <w:pPr>
        <w:numPr>
          <w:ilvl w:val="0"/>
          <w:numId w:val="5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347331" w:rsidRPr="00996368" w:rsidRDefault="00347331" w:rsidP="00996368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 УУД</w:t>
      </w:r>
    </w:p>
    <w:p w:rsidR="00347331" w:rsidRPr="00996368" w:rsidRDefault="00347331" w:rsidP="00996368">
      <w:pPr>
        <w:numPr>
          <w:ilvl w:val="0"/>
          <w:numId w:val="6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  <w:proofErr w:type="gramEnd"/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Обучающийся сможет:</w:t>
      </w:r>
    </w:p>
    <w:p w:rsidR="00347331" w:rsidRPr="00996368" w:rsidRDefault="00347331" w:rsidP="00996368">
      <w:pPr>
        <w:numPr>
          <w:ilvl w:val="0"/>
          <w:numId w:val="6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подбирать слова, соподчиненные ключевому слову, определяющие его признаки и свойства;</w:t>
      </w:r>
    </w:p>
    <w:p w:rsidR="00347331" w:rsidRPr="00996368" w:rsidRDefault="00347331" w:rsidP="00996368">
      <w:pPr>
        <w:numPr>
          <w:ilvl w:val="0"/>
          <w:numId w:val="6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выстраивать логическую цепочку, состоящую из ключевого слова и соподчиненных ему слов;</w:t>
      </w:r>
    </w:p>
    <w:p w:rsidR="00347331" w:rsidRPr="00996368" w:rsidRDefault="00347331" w:rsidP="00996368">
      <w:pPr>
        <w:numPr>
          <w:ilvl w:val="0"/>
          <w:numId w:val="6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общий признак двух или нескольких предметов или явлений и объяснять их сходство;</w:t>
      </w:r>
    </w:p>
    <w:p w:rsidR="00347331" w:rsidRPr="00996368" w:rsidRDefault="00347331" w:rsidP="00996368">
      <w:pPr>
        <w:numPr>
          <w:ilvl w:val="0"/>
          <w:numId w:val="6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347331" w:rsidRPr="00996368" w:rsidRDefault="00347331" w:rsidP="00996368">
      <w:pPr>
        <w:numPr>
          <w:ilvl w:val="0"/>
          <w:numId w:val="6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явление из общего ряда других явлений;</w:t>
      </w:r>
    </w:p>
    <w:p w:rsidR="00347331" w:rsidRPr="00996368" w:rsidRDefault="00347331" w:rsidP="00996368">
      <w:pPr>
        <w:numPr>
          <w:ilvl w:val="0"/>
          <w:numId w:val="6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347331" w:rsidRPr="00996368" w:rsidRDefault="00347331" w:rsidP="00996368">
      <w:pPr>
        <w:numPr>
          <w:ilvl w:val="0"/>
          <w:numId w:val="6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347331" w:rsidRPr="00996368" w:rsidRDefault="00347331" w:rsidP="00996368">
      <w:pPr>
        <w:numPr>
          <w:ilvl w:val="0"/>
          <w:numId w:val="6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рассуждение на основе сравнения предметов и явлений, выделяя при этом общие признаки;</w:t>
      </w:r>
    </w:p>
    <w:p w:rsidR="00347331" w:rsidRPr="00996368" w:rsidRDefault="00347331" w:rsidP="00996368">
      <w:pPr>
        <w:numPr>
          <w:ilvl w:val="0"/>
          <w:numId w:val="6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излагать полученную информацию, интерпретируя ее в контексте решаемой задачи;</w:t>
      </w:r>
    </w:p>
    <w:p w:rsidR="00347331" w:rsidRPr="00996368" w:rsidRDefault="00347331" w:rsidP="00996368">
      <w:pPr>
        <w:numPr>
          <w:ilvl w:val="0"/>
          <w:numId w:val="6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347331" w:rsidRPr="00996368" w:rsidRDefault="00347331" w:rsidP="00996368">
      <w:pPr>
        <w:numPr>
          <w:ilvl w:val="0"/>
          <w:numId w:val="6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вербализовать</w:t>
      </w:r>
      <w:proofErr w:type="spellEnd"/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эмоциональное впечатление, оказанное на него источником;</w:t>
      </w:r>
    </w:p>
    <w:p w:rsidR="00347331" w:rsidRPr="00996368" w:rsidRDefault="00347331" w:rsidP="00996368">
      <w:pPr>
        <w:numPr>
          <w:ilvl w:val="0"/>
          <w:numId w:val="6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347331" w:rsidRPr="00996368" w:rsidRDefault="00347331" w:rsidP="00996368">
      <w:pPr>
        <w:numPr>
          <w:ilvl w:val="0"/>
          <w:numId w:val="6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и называть причины события, явления, в том числе возможные /наиболее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347331" w:rsidRPr="00996368" w:rsidRDefault="00347331" w:rsidP="00996368">
      <w:pPr>
        <w:numPr>
          <w:ilvl w:val="0"/>
          <w:numId w:val="6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347331" w:rsidRPr="00996368" w:rsidRDefault="00347331" w:rsidP="00996368">
      <w:pPr>
        <w:numPr>
          <w:ilvl w:val="0"/>
          <w:numId w:val="6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347331" w:rsidRPr="00996368" w:rsidRDefault="00347331" w:rsidP="00996368">
      <w:pPr>
        <w:numPr>
          <w:ilvl w:val="0"/>
          <w:numId w:val="6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обозначать символом и знаком предмет и/или явление;</w:t>
      </w:r>
    </w:p>
    <w:p w:rsidR="00347331" w:rsidRPr="00996368" w:rsidRDefault="00347331" w:rsidP="00996368">
      <w:pPr>
        <w:numPr>
          <w:ilvl w:val="0"/>
          <w:numId w:val="6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347331" w:rsidRPr="00996368" w:rsidRDefault="00347331" w:rsidP="00996368">
      <w:pPr>
        <w:numPr>
          <w:ilvl w:val="0"/>
          <w:numId w:val="6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абстрактный или реальный образ предмета и/или явления;</w:t>
      </w:r>
    </w:p>
    <w:p w:rsidR="00347331" w:rsidRPr="00996368" w:rsidRDefault="00347331" w:rsidP="00996368">
      <w:pPr>
        <w:numPr>
          <w:ilvl w:val="0"/>
          <w:numId w:val="6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модель/схему на основе условий задачи и/или способа ее решения;</w:t>
      </w:r>
    </w:p>
    <w:p w:rsidR="00347331" w:rsidRPr="00996368" w:rsidRDefault="00347331" w:rsidP="00996368">
      <w:pPr>
        <w:numPr>
          <w:ilvl w:val="0"/>
          <w:numId w:val="6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347331" w:rsidRPr="00996368" w:rsidRDefault="00347331" w:rsidP="00996368">
      <w:pPr>
        <w:numPr>
          <w:ilvl w:val="0"/>
          <w:numId w:val="6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преобразовывать модели с целью выявления общих законов, определяющих данную предметную область;</w:t>
      </w:r>
    </w:p>
    <w:p w:rsidR="00347331" w:rsidRPr="00996368" w:rsidRDefault="00347331" w:rsidP="00996368">
      <w:pPr>
        <w:numPr>
          <w:ilvl w:val="0"/>
          <w:numId w:val="6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переводить сложную по составу (многоаспектную) информацию из графического или формализованного (символьного) представления в </w:t>
      </w:r>
      <w:proofErr w:type="gramStart"/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текстовое</w:t>
      </w:r>
      <w:proofErr w:type="gramEnd"/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наоборот;</w:t>
      </w:r>
    </w:p>
    <w:p w:rsidR="00347331" w:rsidRPr="00996368" w:rsidRDefault="00347331" w:rsidP="00996368">
      <w:pPr>
        <w:numPr>
          <w:ilvl w:val="0"/>
          <w:numId w:val="6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347331" w:rsidRPr="00996368" w:rsidRDefault="00347331" w:rsidP="00996368">
      <w:pPr>
        <w:numPr>
          <w:ilvl w:val="0"/>
          <w:numId w:val="6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доказательство: прямое, косвенное, от противного;</w:t>
      </w:r>
    </w:p>
    <w:p w:rsidR="00347331" w:rsidRPr="00996368" w:rsidRDefault="00347331" w:rsidP="00996368">
      <w:pPr>
        <w:numPr>
          <w:ilvl w:val="0"/>
          <w:numId w:val="6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Смысловое чтение.</w:t>
      </w:r>
    </w:p>
    <w:p w:rsidR="00347331" w:rsidRPr="00996368" w:rsidRDefault="00347331" w:rsidP="00996368">
      <w:pPr>
        <w:numPr>
          <w:ilvl w:val="0"/>
          <w:numId w:val="7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в тексте требуемую информацию (в соответствии с целями своей деятельности);</w:t>
      </w:r>
    </w:p>
    <w:p w:rsidR="00347331" w:rsidRPr="00996368" w:rsidRDefault="00347331" w:rsidP="00996368">
      <w:pPr>
        <w:numPr>
          <w:ilvl w:val="0"/>
          <w:numId w:val="7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содержании текста, понимать целостный смысл текста, структурировать текст;</w:t>
      </w:r>
    </w:p>
    <w:p w:rsidR="00347331" w:rsidRPr="00996368" w:rsidRDefault="00347331" w:rsidP="00996368">
      <w:pPr>
        <w:numPr>
          <w:ilvl w:val="0"/>
          <w:numId w:val="7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взаимосвязь описанных в тексте событий, явлений, процессов;</w:t>
      </w:r>
    </w:p>
    <w:p w:rsidR="00347331" w:rsidRPr="00996368" w:rsidRDefault="00347331" w:rsidP="00996368">
      <w:pPr>
        <w:numPr>
          <w:ilvl w:val="0"/>
          <w:numId w:val="7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резюмировать главную идею текста;</w:t>
      </w:r>
    </w:p>
    <w:p w:rsidR="00347331" w:rsidRPr="00996368" w:rsidRDefault="00347331" w:rsidP="00996368">
      <w:pPr>
        <w:numPr>
          <w:ilvl w:val="0"/>
          <w:numId w:val="7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</w:t>
      </w:r>
      <w:proofErr w:type="spellStart"/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non-fiction</w:t>
      </w:r>
      <w:proofErr w:type="spellEnd"/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критически оценивать содержание и форму текста.</w:t>
      </w:r>
    </w:p>
    <w:p w:rsidR="00347331" w:rsidRPr="00996368" w:rsidRDefault="00347331" w:rsidP="00996368">
      <w:pPr>
        <w:numPr>
          <w:ilvl w:val="0"/>
          <w:numId w:val="8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347331" w:rsidRPr="00996368" w:rsidRDefault="00347331" w:rsidP="00996368">
      <w:pPr>
        <w:numPr>
          <w:ilvl w:val="0"/>
          <w:numId w:val="8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свое отношение к природной среде;</w:t>
      </w:r>
    </w:p>
    <w:p w:rsidR="00347331" w:rsidRPr="00996368" w:rsidRDefault="00347331" w:rsidP="00996368">
      <w:pPr>
        <w:numPr>
          <w:ilvl w:val="0"/>
          <w:numId w:val="8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влияние экологических факторов на среду обитания живых организмов;</w:t>
      </w:r>
    </w:p>
    <w:p w:rsidR="00347331" w:rsidRPr="00996368" w:rsidRDefault="00347331" w:rsidP="00996368">
      <w:pPr>
        <w:numPr>
          <w:ilvl w:val="0"/>
          <w:numId w:val="8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причинный и вероятностный анализ экологических ситуаций;</w:t>
      </w:r>
    </w:p>
    <w:p w:rsidR="00347331" w:rsidRPr="00996368" w:rsidRDefault="00347331" w:rsidP="00996368">
      <w:pPr>
        <w:numPr>
          <w:ilvl w:val="0"/>
          <w:numId w:val="8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прогнозировать изменения ситуации при смене действия одного фактора на действие другого фактора;</w:t>
      </w:r>
    </w:p>
    <w:p w:rsidR="00347331" w:rsidRPr="00996368" w:rsidRDefault="00347331" w:rsidP="00996368">
      <w:pPr>
        <w:numPr>
          <w:ilvl w:val="0"/>
          <w:numId w:val="8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распространять экологические знания и участвовать в практических делах по защите окружающей среды;</w:t>
      </w:r>
    </w:p>
    <w:p w:rsidR="00347331" w:rsidRPr="00996368" w:rsidRDefault="00347331" w:rsidP="00996368">
      <w:pPr>
        <w:numPr>
          <w:ilvl w:val="0"/>
          <w:numId w:val="8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 свое отношение к природе через рисунки, сочинения, модели, проектные работы.</w:t>
      </w:r>
    </w:p>
    <w:p w:rsidR="00347331" w:rsidRPr="00996368" w:rsidRDefault="00347331" w:rsidP="00996368">
      <w:pPr>
        <w:numPr>
          <w:ilvl w:val="0"/>
          <w:numId w:val="8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мотивации к овладению культурой активного использования словарей и других поисковых систем. Обучающийся сможет:</w:t>
      </w:r>
    </w:p>
    <w:p w:rsidR="00347331" w:rsidRPr="00996368" w:rsidRDefault="00347331" w:rsidP="00996368">
      <w:pPr>
        <w:numPr>
          <w:ilvl w:val="0"/>
          <w:numId w:val="8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необходимые ключевые поисковые слова и запросы;</w:t>
      </w:r>
    </w:p>
    <w:p w:rsidR="00347331" w:rsidRPr="00996368" w:rsidRDefault="00347331" w:rsidP="00996368">
      <w:pPr>
        <w:numPr>
          <w:ilvl w:val="0"/>
          <w:numId w:val="8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взаимодействие с электронными поисковыми системами, словарями;</w:t>
      </w:r>
    </w:p>
    <w:p w:rsidR="00347331" w:rsidRPr="00996368" w:rsidRDefault="00347331" w:rsidP="00996368">
      <w:pPr>
        <w:numPr>
          <w:ilvl w:val="0"/>
          <w:numId w:val="8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множественную выборку из поисковых источников для объективизации результатов поиска;</w:t>
      </w:r>
    </w:p>
    <w:p w:rsidR="00347331" w:rsidRPr="00996368" w:rsidRDefault="00347331" w:rsidP="00996368">
      <w:pPr>
        <w:numPr>
          <w:ilvl w:val="0"/>
          <w:numId w:val="8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полученные результаты поиска со своей деятельностью.</w:t>
      </w:r>
    </w:p>
    <w:p w:rsidR="00347331" w:rsidRPr="00996368" w:rsidRDefault="00347331" w:rsidP="00996368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Коммуникативные УУД</w:t>
      </w:r>
    </w:p>
    <w:p w:rsidR="00347331" w:rsidRPr="00996368" w:rsidRDefault="00347331" w:rsidP="00996368">
      <w:pPr>
        <w:numPr>
          <w:ilvl w:val="0"/>
          <w:numId w:val="9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347331" w:rsidRPr="00996368" w:rsidRDefault="00347331" w:rsidP="00996368">
      <w:pPr>
        <w:numPr>
          <w:ilvl w:val="0"/>
          <w:numId w:val="9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возможные роли в совместной деятельности;</w:t>
      </w:r>
    </w:p>
    <w:p w:rsidR="00347331" w:rsidRPr="00996368" w:rsidRDefault="00347331" w:rsidP="00996368">
      <w:pPr>
        <w:numPr>
          <w:ilvl w:val="0"/>
          <w:numId w:val="9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играть определенную роль в совместной деятельности;</w:t>
      </w:r>
    </w:p>
    <w:p w:rsidR="00347331" w:rsidRPr="00996368" w:rsidRDefault="00347331" w:rsidP="00996368">
      <w:pPr>
        <w:numPr>
          <w:ilvl w:val="0"/>
          <w:numId w:val="9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  <w:proofErr w:type="gramEnd"/>
    </w:p>
    <w:p w:rsidR="00347331" w:rsidRPr="00996368" w:rsidRDefault="00347331" w:rsidP="00996368">
      <w:pPr>
        <w:numPr>
          <w:ilvl w:val="0"/>
          <w:numId w:val="9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347331" w:rsidRPr="00996368" w:rsidRDefault="00347331" w:rsidP="00996368">
      <w:pPr>
        <w:numPr>
          <w:ilvl w:val="0"/>
          <w:numId w:val="9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позитивные отношения в процессе учебной и познавательной деятельности;</w:t>
      </w:r>
    </w:p>
    <w:p w:rsidR="00347331" w:rsidRPr="00996368" w:rsidRDefault="00347331" w:rsidP="00996368">
      <w:pPr>
        <w:numPr>
          <w:ilvl w:val="0"/>
          <w:numId w:val="9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347331" w:rsidRPr="00996368" w:rsidRDefault="00347331" w:rsidP="00996368">
      <w:pPr>
        <w:numPr>
          <w:ilvl w:val="0"/>
          <w:numId w:val="9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347331" w:rsidRPr="00996368" w:rsidRDefault="00347331" w:rsidP="00996368">
      <w:pPr>
        <w:numPr>
          <w:ilvl w:val="0"/>
          <w:numId w:val="9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предлагать альтернативное решение в конфликтной ситуации;</w:t>
      </w:r>
    </w:p>
    <w:p w:rsidR="00347331" w:rsidRPr="00996368" w:rsidRDefault="00347331" w:rsidP="00996368">
      <w:pPr>
        <w:numPr>
          <w:ilvl w:val="0"/>
          <w:numId w:val="9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общую точку зрения в дискуссии;</w:t>
      </w:r>
    </w:p>
    <w:p w:rsidR="00347331" w:rsidRPr="00996368" w:rsidRDefault="00347331" w:rsidP="00996368">
      <w:pPr>
        <w:numPr>
          <w:ilvl w:val="0"/>
          <w:numId w:val="9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договариваться о правилах и вопросах для обсуждения в соответствии с поставленной перед группой задачей;</w:t>
      </w:r>
    </w:p>
    <w:p w:rsidR="00347331" w:rsidRPr="00996368" w:rsidRDefault="00347331" w:rsidP="00996368">
      <w:pPr>
        <w:numPr>
          <w:ilvl w:val="0"/>
          <w:numId w:val="9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347331" w:rsidRPr="00996368" w:rsidRDefault="00347331" w:rsidP="00996368">
      <w:pPr>
        <w:numPr>
          <w:ilvl w:val="0"/>
          <w:numId w:val="9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347331" w:rsidRPr="00996368" w:rsidRDefault="00347331" w:rsidP="00996368">
      <w:pPr>
        <w:numPr>
          <w:ilvl w:val="0"/>
          <w:numId w:val="9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347331" w:rsidRPr="00996368" w:rsidRDefault="00347331" w:rsidP="00996368">
      <w:pPr>
        <w:numPr>
          <w:ilvl w:val="0"/>
          <w:numId w:val="9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задачу коммуникации и в соответствии с ней отбирать речевые средства;</w:t>
      </w:r>
    </w:p>
    <w:p w:rsidR="00347331" w:rsidRPr="00996368" w:rsidRDefault="00347331" w:rsidP="00996368">
      <w:pPr>
        <w:numPr>
          <w:ilvl w:val="0"/>
          <w:numId w:val="9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347331" w:rsidRPr="00996368" w:rsidRDefault="00347331" w:rsidP="00996368">
      <w:pPr>
        <w:numPr>
          <w:ilvl w:val="0"/>
          <w:numId w:val="9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в устной или письменной форме развернутый план собственной деятельности;</w:t>
      </w:r>
    </w:p>
    <w:p w:rsidR="00347331" w:rsidRPr="00996368" w:rsidRDefault="00347331" w:rsidP="00996368">
      <w:pPr>
        <w:numPr>
          <w:ilvl w:val="0"/>
          <w:numId w:val="9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347331" w:rsidRPr="00996368" w:rsidRDefault="00347331" w:rsidP="00996368">
      <w:pPr>
        <w:numPr>
          <w:ilvl w:val="0"/>
          <w:numId w:val="9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высказывать и обосновывать мнение (суждение) и запрашивать мнение партнера в рамках диалога;</w:t>
      </w:r>
    </w:p>
    <w:p w:rsidR="00347331" w:rsidRPr="00996368" w:rsidRDefault="00347331" w:rsidP="00996368">
      <w:pPr>
        <w:numPr>
          <w:ilvl w:val="0"/>
          <w:numId w:val="9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решение в ходе диалога и согласовывать его с собеседником;</w:t>
      </w:r>
    </w:p>
    <w:p w:rsidR="00347331" w:rsidRPr="00996368" w:rsidRDefault="00347331" w:rsidP="00996368">
      <w:pPr>
        <w:numPr>
          <w:ilvl w:val="0"/>
          <w:numId w:val="9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письменные «клишированные» и оригинальные тексты с использованием необходимых речевых средств;</w:t>
      </w:r>
    </w:p>
    <w:p w:rsidR="00347331" w:rsidRPr="00996368" w:rsidRDefault="00347331" w:rsidP="00996368">
      <w:pPr>
        <w:numPr>
          <w:ilvl w:val="0"/>
          <w:numId w:val="9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347331" w:rsidRPr="00996368" w:rsidRDefault="00347331" w:rsidP="00996368">
      <w:pPr>
        <w:numPr>
          <w:ilvl w:val="0"/>
          <w:numId w:val="9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невербальные средства или наглядные материалы, подготовленные/отобранные под руководством учителя;</w:t>
      </w:r>
    </w:p>
    <w:p w:rsidR="00347331" w:rsidRPr="00996368" w:rsidRDefault="00347331" w:rsidP="00996368">
      <w:pPr>
        <w:numPr>
          <w:ilvl w:val="0"/>
          <w:numId w:val="9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347331" w:rsidRPr="00996368" w:rsidRDefault="00347331" w:rsidP="00996368">
      <w:pPr>
        <w:numPr>
          <w:ilvl w:val="0"/>
          <w:numId w:val="9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 w:rsidR="00347331" w:rsidRPr="00996368" w:rsidRDefault="00347331" w:rsidP="00996368">
      <w:pPr>
        <w:numPr>
          <w:ilvl w:val="0"/>
          <w:numId w:val="9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347331" w:rsidRPr="00996368" w:rsidRDefault="00347331" w:rsidP="00996368">
      <w:pPr>
        <w:numPr>
          <w:ilvl w:val="0"/>
          <w:numId w:val="9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347331" w:rsidRPr="00996368" w:rsidRDefault="00347331" w:rsidP="00996368">
      <w:pPr>
        <w:numPr>
          <w:ilvl w:val="0"/>
          <w:numId w:val="9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информационный аспект задачи, оперировать данными, использовать модель решения задачи;</w:t>
      </w:r>
    </w:p>
    <w:p w:rsidR="00347331" w:rsidRPr="00996368" w:rsidRDefault="00347331" w:rsidP="00996368">
      <w:pPr>
        <w:numPr>
          <w:ilvl w:val="0"/>
          <w:numId w:val="9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347331" w:rsidRPr="00996368" w:rsidRDefault="00347331" w:rsidP="00996368">
      <w:pPr>
        <w:numPr>
          <w:ilvl w:val="0"/>
          <w:numId w:val="9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информацию с учетом этических и правовых норм;</w:t>
      </w:r>
    </w:p>
    <w:p w:rsidR="00347331" w:rsidRPr="00996368" w:rsidRDefault="00347331" w:rsidP="00996368">
      <w:pPr>
        <w:numPr>
          <w:ilvl w:val="0"/>
          <w:numId w:val="9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347331" w:rsidRPr="00996368" w:rsidRDefault="00347331" w:rsidP="00996368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результате изучения курса географии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научится:</w:t>
      </w:r>
    </w:p>
    <w:p w:rsidR="00347331" w:rsidRPr="00996368" w:rsidRDefault="00347331" w:rsidP="00996368">
      <w:pPr>
        <w:numPr>
          <w:ilvl w:val="0"/>
          <w:numId w:val="10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</w:t>
      </w:r>
    </w:p>
    <w:p w:rsidR="00347331" w:rsidRPr="00996368" w:rsidRDefault="00347331" w:rsidP="00996368">
      <w:pPr>
        <w:numPr>
          <w:ilvl w:val="0"/>
          <w:numId w:val="10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  <w:proofErr w:type="gramEnd"/>
    </w:p>
    <w:p w:rsidR="00347331" w:rsidRPr="00996368" w:rsidRDefault="00347331" w:rsidP="00996368">
      <w:pPr>
        <w:numPr>
          <w:ilvl w:val="0"/>
          <w:numId w:val="10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347331" w:rsidRPr="00996368" w:rsidRDefault="00347331" w:rsidP="00996368">
      <w:pPr>
        <w:numPr>
          <w:ilvl w:val="0"/>
          <w:numId w:val="10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простейших географических прогнозов; принятие решений, основанных на сопоставлении, сравнении и/или оценке географической информации;</w:t>
      </w:r>
    </w:p>
    <w:p w:rsidR="00347331" w:rsidRPr="00996368" w:rsidRDefault="00347331" w:rsidP="00996368">
      <w:pPr>
        <w:numPr>
          <w:ilvl w:val="0"/>
          <w:numId w:val="10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</w:t>
      </w:r>
    </w:p>
    <w:p w:rsidR="00347331" w:rsidRPr="00996368" w:rsidRDefault="00347331" w:rsidP="00996368">
      <w:pPr>
        <w:numPr>
          <w:ilvl w:val="0"/>
          <w:numId w:val="10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347331" w:rsidRPr="00996368" w:rsidRDefault="00347331" w:rsidP="00996368">
      <w:pPr>
        <w:numPr>
          <w:ilvl w:val="0"/>
          <w:numId w:val="10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</w:t>
      </w:r>
    </w:p>
    <w:p w:rsidR="00347331" w:rsidRPr="00996368" w:rsidRDefault="00347331" w:rsidP="00996368">
      <w:pPr>
        <w:numPr>
          <w:ilvl w:val="0"/>
          <w:numId w:val="10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347331" w:rsidRPr="00996368" w:rsidRDefault="00347331" w:rsidP="00996368">
      <w:pPr>
        <w:numPr>
          <w:ilvl w:val="0"/>
          <w:numId w:val="10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(распознавать, приводить примеры) изученные демографические процессы и явления, характеризующие динамику численности населения Земли и отдельных регионов и стран;</w:t>
      </w:r>
    </w:p>
    <w:p w:rsidR="00347331" w:rsidRPr="00996368" w:rsidRDefault="00347331" w:rsidP="00996368">
      <w:pPr>
        <w:numPr>
          <w:ilvl w:val="0"/>
          <w:numId w:val="10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знания о населении и взаимосвязях между изученными демографическими процессами и явлениями для решения различных учебных и </w:t>
      </w:r>
      <w:proofErr w:type="spellStart"/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практикоориентированных</w:t>
      </w:r>
      <w:proofErr w:type="spellEnd"/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задач;</w:t>
      </w:r>
    </w:p>
    <w:p w:rsidR="00347331" w:rsidRPr="00996368" w:rsidRDefault="00347331" w:rsidP="00996368">
      <w:pPr>
        <w:numPr>
          <w:ilvl w:val="0"/>
          <w:numId w:val="10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по карте положение и взаиморасположение географических объектов;</w:t>
      </w:r>
    </w:p>
    <w:p w:rsidR="00347331" w:rsidRPr="00996368" w:rsidRDefault="00347331" w:rsidP="00996368">
      <w:pPr>
        <w:numPr>
          <w:ilvl w:val="0"/>
          <w:numId w:val="10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географические процессы и явления, определяющие особенности природы и населения материков и океанов, отдельных регионов и стран;</w:t>
      </w:r>
    </w:p>
    <w:p w:rsidR="00347331" w:rsidRPr="00996368" w:rsidRDefault="00347331" w:rsidP="00996368">
      <w:pPr>
        <w:numPr>
          <w:ilvl w:val="0"/>
          <w:numId w:val="10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черты сходства и различия особенностей природы и населения, материальной и духовной культуры регионов и отдельных стран; адаптации человека к разным природным условиям;</w:t>
      </w:r>
    </w:p>
    <w:p w:rsidR="00347331" w:rsidRPr="00996368" w:rsidRDefault="00347331" w:rsidP="00996368">
      <w:pPr>
        <w:numPr>
          <w:ilvl w:val="0"/>
          <w:numId w:val="10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особенности компонентов природы отдельных территорий;</w:t>
      </w:r>
    </w:p>
    <w:p w:rsidR="00347331" w:rsidRPr="00996368" w:rsidRDefault="00347331" w:rsidP="00996368">
      <w:pPr>
        <w:numPr>
          <w:ilvl w:val="0"/>
          <w:numId w:val="10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взаимодействия природы и общества в пределах отдельных территорий;</w:t>
      </w:r>
    </w:p>
    <w:p w:rsidR="00347331" w:rsidRPr="00996368" w:rsidRDefault="00347331" w:rsidP="00996368">
      <w:pPr>
        <w:numPr>
          <w:ilvl w:val="0"/>
          <w:numId w:val="10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принципы выделения и устанавливать соотношения между государственной территорией и исключительной экономической зоной России;</w:t>
      </w:r>
    </w:p>
    <w:p w:rsidR="00347331" w:rsidRPr="00996368" w:rsidRDefault="00347331" w:rsidP="00996368">
      <w:pPr>
        <w:numPr>
          <w:ilvl w:val="0"/>
          <w:numId w:val="10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воздействие географического положения Росс</w:t>
      </w:r>
      <w:proofErr w:type="gramStart"/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и ее</w:t>
      </w:r>
      <w:proofErr w:type="gramEnd"/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отдельных частей на особенности природы, жизнь и хозяйственную деятельность населения;</w:t>
      </w:r>
    </w:p>
    <w:p w:rsidR="00347331" w:rsidRPr="00996368" w:rsidRDefault="00347331" w:rsidP="00996368">
      <w:pPr>
        <w:numPr>
          <w:ilvl w:val="0"/>
          <w:numId w:val="10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знания о мировом, зональном, летнем и зимнем времени для решения практико-ориентированных задач по определению различий в поясном времени территорий в контексте реальной жизни;</w:t>
      </w:r>
    </w:p>
    <w:p w:rsidR="00347331" w:rsidRPr="00996368" w:rsidRDefault="00347331" w:rsidP="00996368">
      <w:pPr>
        <w:numPr>
          <w:ilvl w:val="0"/>
          <w:numId w:val="10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погоду своей местности;</w:t>
      </w:r>
    </w:p>
    <w:p w:rsidR="00347331" w:rsidRPr="00996368" w:rsidRDefault="00347331" w:rsidP="00996368">
      <w:pPr>
        <w:numPr>
          <w:ilvl w:val="0"/>
          <w:numId w:val="10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расовые отличия разных народов мира;</w:t>
      </w:r>
    </w:p>
    <w:p w:rsidR="00347331" w:rsidRPr="00996368" w:rsidRDefault="00347331" w:rsidP="00996368">
      <w:pPr>
        <w:numPr>
          <w:ilvl w:val="0"/>
          <w:numId w:val="10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характеристику рельефа своей местности;</w:t>
      </w:r>
    </w:p>
    <w:p w:rsidR="00347331" w:rsidRPr="00996368" w:rsidRDefault="00347331" w:rsidP="00996368">
      <w:pPr>
        <w:numPr>
          <w:ilvl w:val="0"/>
          <w:numId w:val="10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выделять в записках путешественников географические особенности территории</w:t>
      </w:r>
    </w:p>
    <w:p w:rsidR="00347331" w:rsidRPr="00996368" w:rsidRDefault="00347331" w:rsidP="00996368">
      <w:pPr>
        <w:numPr>
          <w:ilvl w:val="0"/>
          <w:numId w:val="10"/>
        </w:numPr>
        <w:spacing w:after="167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современных видов связи, применять современные виды связи для решения учебных и практических задач по географии.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7331" w:rsidRPr="00996368" w:rsidRDefault="00347331" w:rsidP="00996368">
      <w:pPr>
        <w:spacing w:after="0" w:line="240" w:lineRule="auto"/>
        <w:ind w:left="426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347331" w:rsidRPr="00996368" w:rsidRDefault="00347331" w:rsidP="00996368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Содержание курса. География Земли. Источники географической информации.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Развитие географических знаний о Земле</w:t>
      </w:r>
      <w:r w:rsidRPr="009963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представлений человека о мире. Выдающиеся географические открытия. Современный этап научных географических исследований.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Глобус. </w:t>
      </w: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Масштаб и его виды. Параллели. Меридианы. Определение направлений на глобусе. Градусная сетка. Географические координаты, их определение. Способы изображения земной поверхности.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План местности. </w:t>
      </w: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Ориентирование и способы ориентирования на местности. Компас. Азимут. Измерение расстояний и определение направлений на местности и плане. Способы изображения рельефа земной поверхности. Условные знаки. Чтение плана местности. Решение практических задач по плану. Составление простейшего плана местности.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Географическая карта — особый источник информации. </w:t>
      </w: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Отличия карты от плана. Легенда карты, градусная сетка. Ориентирование и измерение расстояний по карте. Чтение карты, определение местоположения географических объектов, абсолютных высот. Разнообразие карт.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Географические методы изучения окружающей среды</w:t>
      </w:r>
      <w:r w:rsidRPr="009963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Наблюдение. Описательные и сравнительные методы. Использование инструментов и приборов. Картографический метод. Моделирование как метод изучения географических объектов и процессов.</w:t>
      </w:r>
    </w:p>
    <w:p w:rsidR="00347331" w:rsidRPr="00996368" w:rsidRDefault="00347331" w:rsidP="00996368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Природа Земли и человек.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Земля — планета Солнечной системы. </w:t>
      </w: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Земля — планета Солнечной системы. Форма, размеры и движения Земли, их географические следствия. Неравномерное распределение солнечного света и тепла на поверхности Земли. Пояса освещённости. Часовые пояса. Влияние Космоса на Землю и жизнь людей.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Земная кора и литосфера. Рельеф Земли. </w:t>
      </w: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Внутреннее строение Земли, методы его изучения.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Земная кора и литосфера. </w:t>
      </w: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Горные породы и полезные ископаемые. Состав земной коры, её строение под материками и океанами. Литосферные плиты, их движение и взаимодействие. Медленные движения земной коры. Землетрясения и вулканизм. Условия жизни людей в районах распространения землетрясений и вулканизма, обеспечение безопасности населения. Внешние процессы, изменяющие земную поверхность.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Рельеф Земли. </w:t>
      </w: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Зависимость крупнейших форм рельефа от строения земной коры. Неоднородность земной поверхности как следствие взаимодействия внутренних сил Земли и внешних процессов. Основные формы рельефа суши и дна Мирового океана. Различия гор и равнин по высоте. Описание рельефа территории по карте.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Человек и литосфера. </w:t>
      </w: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Опасные природные явления, их предупреждение. Особенности жизни и деятельности человека в горах и на равнинах. Воздействие хозяйственной деятельности на литосферу. Преобразование рельефа, антропогенные формы рельефа.</w:t>
      </w:r>
    </w:p>
    <w:p w:rsidR="00347331" w:rsidRPr="00996368" w:rsidRDefault="00347331" w:rsidP="00996368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sz w:val="24"/>
          <w:szCs w:val="24"/>
          <w:lang w:eastAsia="ru-RU"/>
        </w:rPr>
        <w:t>Атмосфера — воздушная оболочка Земли.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Атмосфера. </w:t>
      </w: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 атмосферы, её структура. Значение атмосферы для жизни на Земле. Нагревание атмосферы, температура воздуха, распределение тепла на Земле. Суточные и годовые колебания температуры воздуха. Средние температуры. Изменение температуры с высотой.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Влага в атмосфере. Облачность, её влияние на погоду. Атмосферные осадки, их виды, условия образования. Распределение влаги на поверхности Земли. Влияние атмосферных осадков на жизнь и деятельность человека.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Атмосферное давление, ветры. Изменение атмосферного давления с высотой. Направление и сила ветра. Роза ветров. Постоянные ветры Земли. Типы воздушных масс, условия их формирования и свойства.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Погода и климат. </w:t>
      </w: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Элементы погоды, способы их измерения, метеорологические приборы и инструменты. Наблюдения за погодой. Измерения элементов погоды с помощью приборов. Построение графиков изменения температуры и облачности, розы ветров; выделение преобладающих типов погоды за период наблюдения. Решение практических задач на определение изменений температуры и давления воздуха с высотой, влажности воздуха. Чтение карт погоды. Прогнозы погоды. Климат и климатические пояса.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Человек и атмосфера</w:t>
      </w: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Стихийные явления в атмосфере, их характеристика и правила обеспечения личной безопасности. Пути сохранения качества воздушной среды. Адаптация человека к климатическим условиям местности. Особенности жизни в экстремальных климатических условиях.</w:t>
      </w:r>
    </w:p>
    <w:p w:rsidR="00347331" w:rsidRPr="00996368" w:rsidRDefault="00347331" w:rsidP="00996368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Гидросфера — водная оболочка Земли.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Вода на Земле</w:t>
      </w: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Части гидросферы. Мировой круговорот воды.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Океаны. </w:t>
      </w: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 Мирового океана. Методы изучения морских глубин. Свойства вод Мирового океана. Движение воды в Океане. Использование карт для определения географического положения морей и океанов, глубин, направлений морских течений, свойств воды. Роль Мирового океана в формировании климатов Земли. Минеральные и органические ресурсы Океана, их значение и хозяйственное использование. Морской транспорт, порты, каналы. Источники загрязнения вод Океана, меры по сохранению качества вод и органического мира.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Воды суши</w:t>
      </w: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Реки Земли — их общие черты и различия. Речная система. Питание и режим рек. Озёра, водохранилища, болота. Использование карт для определения географического положения водных объектов, частей речных систем, границ и площади водосборных бассейнов, направления течения рек. Значение поверхностных вод для человека, их рациональное использование.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Происхождение и виды подземных вод, возможности их использования человеком. Зависимость уровня грунтовых вод от климата, характера поверхности, особенностей горных пород. Минеральные воды.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Ледники — главные аккумуляторы пресной воды на Земле. Покровные и горные ледники, многолетняя мерзлота: географическое распространение, воздействие на хозяйственную деятельность.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Человек и гидросфера. </w:t>
      </w: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Источники пресной воды на Земле. Проблемы, связанные с ограниченными запасами пресной воды на Земле и пути их решения. Неблагоприятные и опасные явления в гидросфере. Меры предупреждения опасных явлений и борьбы с ними, правила обеспечения личной безопасности.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Биосфера Земли. </w:t>
      </w: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Разнообразие растительного и животного мира Земли. Особенности распространения живых организмов на суше и в Мировом океане. Границы биосферы и взаимодействие компонентов природы. Приспособление живых организмов к среде обитания. Биологический круговорот. Роль биосферы. Широтная зональность и высотная поясность в растительном и животном мире. Влияние человека на биосферу. </w:t>
      </w: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Охрана растительного и животного мира Земли. Наблюдения за растительностью и животными миром как способ определения качества окружающей среды.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Почва как особое природное образование. </w:t>
      </w: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 почв, взаимодействие живого и неживого в почве, образование гумуса. Строение и разнообразие почв. Главные факторы (условия) почвообразования, основные зональные типы почв. Плодородие почв, пути его повышения. Роль человека и его хозяйственной деятельности в сохранении и улучшении почв.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Географическая оболочка Земли. </w:t>
      </w: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Строение, свойства и закономерности географической оболочки, взаимосвязи между её составными частями. Территориальные комплексы: природные, природно-антропогенные. Географическая оболочка — крупнейший природный комплекс Земли. Широтная зональность и высотная поясность. Природные зоны Земли. Особенности взаимодействия компонентов природы и хозяйственной деятельности человека в разных природных зонах. Географическая оболочка как окружающая человека среда.</w:t>
      </w:r>
    </w:p>
    <w:p w:rsidR="00347331" w:rsidRPr="00996368" w:rsidRDefault="00347331" w:rsidP="00996368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Население Земли.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Заселение человеком Земли. Расы. </w:t>
      </w: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пути расселения древнего человека. Расы. Внешние признаки людей различных рас. Анализ различных источников информации с целью </w:t>
      </w:r>
      <w:proofErr w:type="gramStart"/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выявления регионов проживания представителей различных рас</w:t>
      </w:r>
      <w:proofErr w:type="gramEnd"/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Численность населения Земли, её изменение во времени. </w:t>
      </w: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Современная численность населения мира. Изменение численности населения во времени. Методы определения численности населения, переписи населения. Различные прогнозы изменения численности населения Земли.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Факторы, влияющие на рост численности населения. Рождаемость, смертность, естественный прирост населения, их количественные различия и географические особенности. Влияние величины естественного прироста на средний возраст населения стран и продолжительность жизни. Миграции.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Размещение людей на Земле. </w:t>
      </w: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Показатель плотности населения. Среднемировая плотность населения и её изменение со временем. Карта плотности населения. Неравномерность размещения населения мира.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Факторы, влияющие на размещение населения. Хозяйственная деятельность людей в разных природных условиях. Адаптация человека к природным условиям: их влияние на внешний облик людей, жилища, одежду, орудия труда, пищу.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Народы и религии мира. </w:t>
      </w: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Народ. Языковые семьи. География народов и языков. Карта народов мира. Мировые и национальные религии, их география.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Хозяйственная деятельность людей. </w:t>
      </w: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современном хозяйстве, его составе.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виды хозяйственной деятельности людей, их география.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Городское и сельское население. </w:t>
      </w: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 и сельские поселения. Соотношение городского и сельского населения мира. Многообразие сельских поселений. Ведущая роль городов в хозяйственной, культурной и политической жизни людей. Функции городов. Крупные города. Городские агломерации.</w:t>
      </w:r>
    </w:p>
    <w:p w:rsidR="00347331" w:rsidRPr="00996368" w:rsidRDefault="00347331" w:rsidP="00996368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Материки, океаны и страны.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Современный облик Земли: планетарные географические закономерности. </w:t>
      </w: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Материки и океаны на поверхности Земли. Происхождение материков и впадин океанов. Современное географическое положение материков и океанов. Главные черты </w:t>
      </w: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рельефа Земли. Климатообразующие факторы и климаты. Внутренние воды суши. Зональные природные комплексы Земли. Мировой океан, его роль в жизни людей. Катастрофические явления природного характера.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Материки, океаны и страны</w:t>
      </w:r>
      <w:r w:rsidRPr="009963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черты рельефа, климата и внутренних вод Африки, Австралии, Северной и Южной Америки, Антарктиды, Евразии и определяющие их факторы. Зональные природные комплексы материков. Население материков. Природные ресурсы и их использование. Изменение природы под влиянием хозяйственной деятельности человека.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Океаны Земли. Особенности природы, природные богатства, хозяйственное освоение Северного Ледовитого, Атлантического, Индийского и Тихого океанов. Охрана природы.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Историко-культурные районы мира. Памятники природного и культурного наследия человечества.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Многообразие стран, их основные типы. Столицы и крупные города. Комплексная географическая характеристика стран (по выбору): географическое положение, население, особенности природы и хозяйства, памятники культуры.</w:t>
      </w:r>
    </w:p>
    <w:p w:rsidR="00347331" w:rsidRPr="00996368" w:rsidRDefault="00347331" w:rsidP="00996368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 России. Особенности географического положения России.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Географическое положение России. </w:t>
      </w: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Территория и акватория. Государственная территория России. Географическое положение страны, его виды. Особенности географического положения России, его сравнение с географическим положением других государств. Географическое положение России как фактор развития её хозяйства.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Границы России. </w:t>
      </w: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Государственные границы России, их виды, значение. Морские и сухопутные границы, воздушное пространство и пространство недр, континентальный шельф и экономическая зона Российской Федерации.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на карте часовых поясов. Местное, поясное, декретное, летнее время: роль в хозяйстве и жизни людей. Определение поясного времени для разных городов России.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История освоения и изучения территории России. </w:t>
      </w: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освоение государственной территории России. Выявление изменений границ страны на разных исторических этапах.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Современное административно-территориальное устройство страны. </w:t>
      </w: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Федеративное устройство страны. Субъекты Российской Федерации, их равноправие и разнообразие. Федеральные округа.</w:t>
      </w:r>
    </w:p>
    <w:p w:rsidR="00347331" w:rsidRPr="00996368" w:rsidRDefault="00347331" w:rsidP="00996368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Природа России.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Природные условия и ресурсы России</w:t>
      </w:r>
      <w:r w:rsidRPr="009963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Природные условия и природные ресурсы. Природно-ресурсный капитал и экологический потенциал России. Оценка и проблемы рационального использования природных ресурсов. Основные ресурсные базы. Группировка отраслей по их связи с природными ресурсами. Сравнение природно-ресурсного капитала различных районов России.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Геологическое строение, рельеф и полезные ископаемые. </w:t>
      </w: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этапы формирования земной коры на территории России. Особенности геологического строения России: основные тектонические структуры. Основные формы рельефа и особенности их распространения на территории России. Выявление зависимости между тектоническим строением, рельефом и размещением основных групп полезных ископаемых.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Влияние внутренних и внешних процессов на формирование рельефа. Современные процессы, формирующие рельеф. Области современного горообразования, землетрясений и вулканизма. Древнее и </w:t>
      </w:r>
      <w:proofErr w:type="gramStart"/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современное</w:t>
      </w:r>
      <w:proofErr w:type="gramEnd"/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оледенения. Стихийные природные явления. Минеральные ресурсы страны и проблемы их рационального использования. Изменение рельефа под влиянием деятельности человека. Изучение закономерностей формирования рельефа и его современного развития на примере своего региона и своей местности.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Климат и климатические ресурсы. </w:t>
      </w: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Факторы, определяющие климат России: влияние географической широты, подстилающей поверхности, циркуляции воздушных масс. Определение по картам закономерностей распределения солнечной радиации, средних температур января и июля, годового количества осадков, испаряемости по территории страны. Климатические пояса и типы климатов России. Определение по синоптической карте особенностей погоды для различных пунктов. Составление прогноза погоды.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 климата под влиянием естественных факторов. Влияние климата на быт человека, его жилище, одежду, способы передвижения, здоровье. Способы адаптации человека к разнообразным климатическим условиям на территории страны. Климат и хозяйственная деятельность людей. Оценка основных климатических показателей одного из регионов страны для характеристики условий жизни и хозяйственной деятельности населения.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Опасные и неблагоприятные климатические явления. Методы изучения и прогнозирования климатических явлений. Определение особенностей климата своего региона.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Внутренние воды и водные ресурсы. </w:t>
      </w: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Виды вод суши на территории страны. Распределение рек по бассейнам океанов. Главные речные системы России. Выявление зависимости между режимом, характером течения рек, рельефом и климатом. Характеристика крупнейших рек страны. </w:t>
      </w:r>
      <w:proofErr w:type="gramStart"/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Опасные явления, связанные с водами (паводки, наводнения, лавины, сели), их предупреждение.</w:t>
      </w:r>
      <w:proofErr w:type="gramEnd"/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Роль рек в жизни населения и развитии хозяйства России. Составление характеристики одной из рек с использованием тематических карт и </w:t>
      </w:r>
      <w:proofErr w:type="spellStart"/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климатограмм</w:t>
      </w:r>
      <w:proofErr w:type="spellEnd"/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определение возможностей её хозяйственного использования.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Крупнейшие озёра, их происхождение. Болота. Подземные воды. Ледники. Многолетняя мерзлота. Объяснение </w:t>
      </w:r>
      <w:proofErr w:type="gramStart"/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закономерностей размещения разных видов вод суши</w:t>
      </w:r>
      <w:proofErr w:type="gramEnd"/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связанных с ними опасных природных явлений на территории страны.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Неравномерность распределения водных ресурсов. Рост их потребления и загрязнения. Пути сохранения качества водных ресурсов. Оценка обеспеченности водными ресурсами крупных регионов России. Внутренние воды и водные ресурсы своего региона и своей местности.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Почва и почвенные ресурсы. </w:t>
      </w: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Почва — особый компонент природы. Факторы образования почв. Основные типы почв, их свойства, различия в плодородии. Размещение основных типов почв на территории России.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Почва — национальное богатство. Почвенные ресурсы России. Изменение почв в ходе их хозяйственного использования. Меры по сохранению плодородия почв: мелиорация земель, борьба с эрозией почв и их загрязнением. Знакомство с образцами почв своей местности, выявление их свойств и особенностей хозяйственного использования.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Растительный и животный мир. Биологические ресурсы. </w:t>
      </w: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Растительный и животный мир России: видовое разнообразие, факторы, его определяющие. Составление прогноза изменений растительного и животного мира при заданных условиях изменения других компонентов природного комплекса. Биологические ресурсы, их рациональное использование. Меры по охране растительного и животного мира. Растительный и животный мир своего региона и своей местности.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Природно-хозяйственные зоны. </w:t>
      </w: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Природно-хозяйственные зоны России: взаимосвязь и взаимообусловленность их компонентов. Характеристика арктических пустынь, тундр и лесотундр, лесов, </w:t>
      </w:r>
      <w:proofErr w:type="spellStart"/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лесостепей</w:t>
      </w:r>
      <w:proofErr w:type="spellEnd"/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степей, полупустынь и пустынь. Анализ физической карты и карт компонентов природы для установления взаимосвязей между ними в разных природных зонах.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Природные ресурсы зон, их использование, экологические проблемы. Заповедники. Высотная поясность. Особо охраняемые природные территории России. Памятники Всемирного природного наследия.</w:t>
      </w:r>
    </w:p>
    <w:p w:rsidR="00347331" w:rsidRPr="00996368" w:rsidRDefault="00347331" w:rsidP="00996368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Население России.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Численность населения России. </w:t>
      </w: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Численность населения России в сравнении с другими государствами. Особенности воспроизводства российского населения на рубеже XX— XXI вв. Основные показатели, характеризующие население страны и её отдельных территорий. Прогнозирование изменения численности населения Росс</w:t>
      </w:r>
      <w:proofErr w:type="gramStart"/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и её</w:t>
      </w:r>
      <w:proofErr w:type="gramEnd"/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отдельных территорий.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Половой и возрастной состав населения страны. </w:t>
      </w: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Своеобразие полового и возрастного состава населения России и определяющие его факторы. Средняя прогнозируемая продолжительность жизни мужского и женского населения России.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Народы и религии России. </w:t>
      </w: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— многонациональное государство. Многонациональность как специфический фактор формирования и развития России. Определение по статистическим материалам крупнейших по численности народов России. Определение по карте особенностей размещения народов России, сопоставление с политико-административным делением РФ. Использование географических знаний для анализа территориальных аспектов межнациональных отношений. Языковой состав населения. География религий.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Особенности размещения населения России. </w:t>
      </w: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Географические особенности размещения населения: их обусловленность природными, историческими и социально-экономическими факторами. Основная полоса расселения. Городское и сельское население. Крупнейшие города и городские агломерации, их роль в жизни страны. Сельская местность, сельские поселения. Определение и сравнение показателей соотношения городского и сельского населения в разных частях страны по статистическим данным. Выявление закономерностей в размещении населения России.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Миграции населения России. </w:t>
      </w: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 и типы миграции на территории страны. Причины миграций и основные направления миграционных потоков на разных этапах развития страны. Определение по статистическим материалам показателей миграционного прироста для отдельных территорий России.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Человеческий капитал страны. </w:t>
      </w: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человеческого капитала. Трудовые ресурсы и экономически активное население России. Неравномерность распределения трудоспособного населения по территории страны. Географические различия в уровне занятости и уровне жизни населения России, факторы, их определяющие. Качество населения.</w:t>
      </w:r>
    </w:p>
    <w:p w:rsidR="00347331" w:rsidRPr="00996368" w:rsidRDefault="00347331" w:rsidP="00996368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Хозяйство России.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Особенности хозяйства России. </w:t>
      </w: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Отраслевая структура, функциональная и территориальная структуры хозяйства страны, факторы их формирования и развития. Экономико-географическое положение России как фактор развития её хозяйства. Анализ экономических карт для определения типов территориальной структуры хозяйства.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Производственный капитал. </w:t>
      </w: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производственного капитала. Распределение производственного капитала по территории страны. Общие особенности географии хозяйства России: основная зона хозяйственного освоения и зона Севера, их особенности и проблемы. Условия и факторы размещения предприятий. Важнейшие межотраслевые комплексы и отрасли.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Топливно-энергетический комплекс (ТЭК). </w:t>
      </w: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Состав, место и значение в хозяйстве. Нефтяная, газовая, угольная промышленность: география основных современных и перспективных районов добычи, систем трубопроводов. Электроэнергетика: типы электростанций, их особенности и доля в производстве электроэнергии. Энергосистемы. ТЭК и охрана окружающей среды. Составление характеристики одного из нефтяных и угольных бассейнов по картам и статистическим материалам.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Машиностроение. </w:t>
      </w: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Состав, место и значение в хозяйстве. Факторы размещения машиностроительных предприятий. География важнейших отраслей: основные районы и центры. Машиностроение и охрана окружающей среды. Определение главных районов размещения отраслей трудоёмкого и металлоёмкого машиностроения по картам.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Металлургия. </w:t>
      </w: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Состав, место и значение в хозяйстве. Чёрная и цветная металлургия: факторы размещения предприятий. География металлургии чёрных, лёгких и тяжёлых цветных металлов: основные районы и центры. Металлургия и охрана окружающей среды.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Химическая промышленность. </w:t>
      </w: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Состав, место и значение в хозяйстве. Факторы размещения предприятий. География важнейших отраслей: основные районы и химические комплексы. Химическая промышленность и охрана окружающей среды.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Лёгкая промышленность. </w:t>
      </w: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Состав, место и значение в хозяйстве. Факторы размещения предприятий. География важнейших отраслей: основные районы и лесоперерабатывающие комплексы. Лесная промышленность и охрана окружающей среды.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Агропромышленный комплекс. </w:t>
      </w: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Состав, место и значение в хозяйстве. Сельское хозяйство. Состав, место и значение в хозяйстве, отличия от других отраслей хозяйства. Земельные ресурсы и сельскохозяйственные угодья, их структура. Земледелие и животноводство: география основных отраслей. Определение по картам и эколого-климатическим показателям основных районов выращивания зерновых и технических культур, главных районов животноводства.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Сельское хозяйство и охрана окружающей среды. Пищевая промышленность. Состав, место и значение в хозяйстве. Факторы размещения предприятий. География важнейших отраслей: основные районы и центры. Пищевая промышленность и охрана окружающей среды. Лёгкая промышленность. Состав, место и значение в хозяйстве. Факторы размещения предприятий. География важнейших отраслей: основные районы и центры. Лёгкая промышленность и охрана окружающей среды.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Сфера услуг (инфраструктурный комплекс). </w:t>
      </w: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Состав, место и значение в хозяйстве. Транспорт и связь. Состав, место и значение в хозяйстве. География отдельных видов </w:t>
      </w: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транспорта и связи: основные транспортные пути и линии связи, крупнейшие транспортные узлы. Транспорт и охрана окружающей среды. География науки. Состав, место и значение в хозяйстве, основные районы, центры, города науки. Социальная сфера: географические различия в уровне развития и качестве жизни населения.</w:t>
      </w:r>
    </w:p>
    <w:p w:rsidR="00347331" w:rsidRPr="00996368" w:rsidRDefault="00347331" w:rsidP="00996368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Районы России.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Природно-хозяйственное районирование России</w:t>
      </w:r>
      <w:r w:rsidRPr="009963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 и виды природн</w:t>
      </w:r>
      <w:proofErr w:type="gramStart"/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хозяйственного районирования страны. Анализ разных видов районирования России.</w:t>
      </w:r>
    </w:p>
    <w:p w:rsidR="00347331" w:rsidRPr="00996368" w:rsidRDefault="00347331" w:rsidP="00996368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Крупные регионы и районы России.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Регионы России: </w:t>
      </w: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Западный и Восточный.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Районы России: </w:t>
      </w:r>
      <w:proofErr w:type="gramStart"/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Европейский Север, Центральная Россия, Европейский Юг, Поволжье, Урал, Западная Сибирь, Восточная Сибирь, Дальний Восток.</w:t>
      </w:r>
      <w:proofErr w:type="gramEnd"/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Характеристика регионов и районов. </w:t>
      </w: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Состав, особенности географического положения, его влияние на природу, хозяйство и жизнь населения. Специфика природы: геологическое строение и рельеф, климат, природные зоны, природные ресурсы.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Население: численность, естественный прирост и миграции, специфика расселения, национальный состав, традиции и культура. Города. Качество жизни населения.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и роль района, региона в социально-экономическом развитии страны. География важнейших отраслей хозяйства, особенности его территориальной организации. Географические аспекты основных экономических, социальных и экологических проблем района, региона. Внутренние природно-хозяйственные различия. Сравнение географического положения регионов и районов, его влияния на природу, жизнь людей и хозяйство. Выявление и анализ условий для развития хозяйства регионов, районов. Анализ взаимодействия природы и человека на примере одной из территорий региона.</w:t>
      </w:r>
    </w:p>
    <w:p w:rsidR="00347331" w:rsidRPr="00996368" w:rsidRDefault="00347331" w:rsidP="00996368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в современном мире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в системе международного географического разделения труда. Взаимосвязи России с другими странами мира. Объекты Всемирного природного и культурного наследия в России.</w:t>
      </w:r>
    </w:p>
    <w:p w:rsidR="00347331" w:rsidRPr="00996368" w:rsidRDefault="00347331" w:rsidP="00996368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учебного предмета «География» 7 класс.</w:t>
      </w:r>
    </w:p>
    <w:p w:rsidR="00347331" w:rsidRPr="00996368" w:rsidRDefault="00347331" w:rsidP="00996368">
      <w:pPr>
        <w:spacing w:after="167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учебному плану на курс «География» выделено по 2 часа в неделю, продолжительность учебного года 34 недели.</w:t>
      </w:r>
    </w:p>
    <w:tbl>
      <w:tblPr>
        <w:tblW w:w="919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5"/>
        <w:gridCol w:w="7110"/>
        <w:gridCol w:w="1600"/>
      </w:tblGrid>
      <w:tr w:rsidR="00347331" w:rsidRPr="00347331" w:rsidTr="00347331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347331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4733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№</w:t>
            </w:r>
          </w:p>
          <w:p w:rsidR="00347331" w:rsidRPr="00347331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34733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34733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347331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4733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Наименование разделов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347331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4733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Количество</w:t>
            </w:r>
          </w:p>
          <w:p w:rsidR="00347331" w:rsidRPr="00347331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4733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часов</w:t>
            </w:r>
          </w:p>
        </w:tc>
      </w:tr>
      <w:tr w:rsidR="00347331" w:rsidRPr="00347331" w:rsidTr="00347331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347331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4733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347331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47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Введение.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347331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4733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</w:tr>
      <w:tr w:rsidR="00347331" w:rsidRPr="00347331" w:rsidTr="00347331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347331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4733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6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347331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47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Раздел 1: Главные особенности природы Земли.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347331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4733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</w:t>
            </w:r>
          </w:p>
        </w:tc>
      </w:tr>
      <w:tr w:rsidR="00347331" w:rsidRPr="00347331" w:rsidTr="00347331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347331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4733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6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347331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47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Раздел 2: Население Земли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347331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4733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</w:tr>
      <w:tr w:rsidR="00347331" w:rsidRPr="00347331" w:rsidTr="00347331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347331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4733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6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347331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47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Раздел 3: Океаны и материки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347331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4733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50</w:t>
            </w:r>
          </w:p>
        </w:tc>
      </w:tr>
      <w:tr w:rsidR="00347331" w:rsidRPr="00347331" w:rsidTr="00347331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347331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4733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5.</w:t>
            </w:r>
          </w:p>
        </w:tc>
        <w:tc>
          <w:tcPr>
            <w:tcW w:w="6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347331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47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Раздел 4: Географическая оболочк</w:t>
            </w:r>
            <w:proofErr w:type="gramStart"/>
            <w:r w:rsidRPr="00347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а-</w:t>
            </w:r>
            <w:proofErr w:type="gramEnd"/>
            <w:r w:rsidRPr="00347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наш дом.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347331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4733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</w:tr>
    </w:tbl>
    <w:p w:rsidR="00347331" w:rsidRPr="00347331" w:rsidRDefault="00347331" w:rsidP="00347331">
      <w:pPr>
        <w:spacing w:after="167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347331" w:rsidRDefault="00347331" w:rsidP="00347331">
      <w:pPr>
        <w:spacing w:after="167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347331" w:rsidRDefault="00347331" w:rsidP="00347331">
      <w:pPr>
        <w:spacing w:after="167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347331" w:rsidRDefault="00347331" w:rsidP="00347331">
      <w:pPr>
        <w:spacing w:after="167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347331" w:rsidRDefault="00347331" w:rsidP="00347331">
      <w:pPr>
        <w:spacing w:after="167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347331" w:rsidRDefault="00347331" w:rsidP="00347331">
      <w:pPr>
        <w:spacing w:after="167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347331" w:rsidRDefault="00347331" w:rsidP="00347331">
      <w:pPr>
        <w:spacing w:after="167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347331" w:rsidRDefault="00347331" w:rsidP="00996368">
      <w:pPr>
        <w:spacing w:after="167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996368" w:rsidRDefault="00996368" w:rsidP="00996368">
      <w:pPr>
        <w:spacing w:after="167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347331" w:rsidRPr="00996368" w:rsidRDefault="00347331" w:rsidP="00347331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tbl>
      <w:tblPr>
        <w:tblW w:w="933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59"/>
        <w:gridCol w:w="5925"/>
        <w:gridCol w:w="1098"/>
        <w:gridCol w:w="1548"/>
      </w:tblGrid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Раздел. Тема урока.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Раздел I. Введение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люди открывали и изучали Землю.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географической информации. Методы географических исследований. </w:t>
            </w:r>
            <w:r w:rsidRPr="00996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№1,2.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Раздел I. Главные особенности природы Земли.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Литосфера и рельеф Земли.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Происхождение материков и впадин океанов.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Рельеф Земли. </w:t>
            </w:r>
            <w:r w:rsidRPr="00996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№3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Атмосфера и климаты Земли.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Распределение температуры воздуха и осадков на Земле. Воздушные массы. </w:t>
            </w:r>
            <w:r w:rsidRPr="00996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№4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Климатические пояса Земли. </w:t>
            </w:r>
            <w:r w:rsidRPr="00996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№5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Гидросфера. Мировой океа</w:t>
            </w:r>
            <w:proofErr w:type="gramStart"/>
            <w:r w:rsidRPr="009963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н-</w:t>
            </w:r>
            <w:proofErr w:type="gramEnd"/>
            <w:r w:rsidRPr="009963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главная часть гидросферы.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Воды Мирового океана. Схема поверхностных течений.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Жизнь в океане. </w:t>
            </w:r>
            <w:r w:rsidRPr="009963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Взаимодействие</w:t>
            </w: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Океана с атмосферой и сушей.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Географическая оболочка.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и свойства географической оболочки.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Природные комплексы суши и океана.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Природная зональность</w:t>
            </w:r>
            <w:r w:rsidRPr="00996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Практическая работа №6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Раздел II. Население Земли.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населения Земли. Размещение населения. </w:t>
            </w:r>
            <w:r w:rsidRPr="00996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№7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Народы и религии мира</w:t>
            </w:r>
            <w:r w:rsidRPr="00996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Практическая работа №8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Хозяйственная деятельность людей. Городское и сельское население.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Раздел III. Океаны и материки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Океаны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Тихий океан</w:t>
            </w:r>
            <w:proofErr w:type="gramStart"/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Индийский океан. </w:t>
            </w:r>
            <w:r w:rsidRPr="00996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 9.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Атлантический океан. Северный ледовитый океан. </w:t>
            </w:r>
            <w:r w:rsidRPr="00996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№10</w:t>
            </w: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Южные материки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особенности природы южных материков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Африка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Географическое положение. Исследование Африки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Рельеф и полезные ископаемые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Климат и внутренние воды. </w:t>
            </w:r>
            <w:r w:rsidRPr="00996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№11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Природные зоны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Влияние человека на природу. Заповедники и национальные парки.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Население</w:t>
            </w:r>
            <w:r w:rsidRPr="00996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Практическая работа №12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Страны Северной Африки. Алжир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Страны Западной и Центральной Африки. Нигерия. </w:t>
            </w:r>
            <w:r w:rsidRPr="00996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№13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Страны Восточной Африки. Эфиопия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Страны Южной Африки. Южно-Африканская Республика. </w:t>
            </w:r>
            <w:r w:rsidRPr="00996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№14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Австралия и Океания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Географическое положение Австралии. История открытия. Рельеф и полезные ископаемые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Климат Австралии. Внутренние воды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Природные зоны Австралии. Своеобразие органического мира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Австралийский Союз. </w:t>
            </w:r>
            <w:r w:rsidRPr="00996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№15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Океания. Природа, население и страны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Южная Америка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Географическое положение. История открытия и исследования материка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Рельеф и полезные ископаемые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Климат и внутренние воды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Природные зоны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Страны востока материка. Бразилия. </w:t>
            </w:r>
            <w:r w:rsidRPr="00996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№16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Страны Анд. Перу. </w:t>
            </w:r>
            <w:r w:rsidRPr="00996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№17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Антарктида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Географическое положение. Открытие и исследование Антарктиды. Природа </w:t>
            </w:r>
            <w:r w:rsidRPr="00996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№18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Северные материки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особенности природы северных материков.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Северная Америка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Географическое положение. Из истории открытия и исследования материка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Рельеф и полезные ископаемые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Климат. Внутренние воды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Природные зоны. Население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Канада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Соединенные Штаты Америки. </w:t>
            </w:r>
            <w:r w:rsidRPr="00996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№19, 20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Америка. Мексика. </w:t>
            </w:r>
            <w:r w:rsidRPr="00996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№19-20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Евразия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Географическое положение. Исследования Центральной Азии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рельефа, его развитие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Климат. Внутренние воды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Природные зоны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Население и страны Евразии. Страны Северной Европы. </w:t>
            </w:r>
            <w:r w:rsidRPr="00996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 21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Страны Западной Европы. Великобритания. </w:t>
            </w:r>
            <w:r w:rsidRPr="00996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№22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Франция. Германия</w:t>
            </w:r>
            <w:r w:rsidRPr="00996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Практическая работа № 23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Страны Восточной Европы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Восточная Европа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Страны Южной Европы. Италия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Страны Юго-Западной Азии. </w:t>
            </w:r>
            <w:r w:rsidRPr="00996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 24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Страны Центральной Азии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Страны Восточной Азии. Китай. </w:t>
            </w:r>
            <w:r w:rsidRPr="00996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 25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Япония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Страны Южной Азии. Индия. </w:t>
            </w:r>
            <w:r w:rsidRPr="00996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 26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Страны Юго-Восточной Азии. Индонезия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Раздел IV. Географическая оболочка - наш дом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Закономерности географической оболочки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природы и общества. </w:t>
            </w:r>
            <w:r w:rsidRPr="00996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№27,28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тестирование за курс 7 класса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Резерв-1 ч.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47331" w:rsidRPr="00996368" w:rsidRDefault="00347331" w:rsidP="003473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Содержание учебного предмета «География» 8 класс</w:t>
      </w:r>
    </w:p>
    <w:p w:rsidR="00347331" w:rsidRPr="00996368" w:rsidRDefault="00347331" w:rsidP="00347331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учебному плану на курс «География» выделено 2 часа в неделю, продолжительность учебного года 34 недели.</w:t>
      </w:r>
    </w:p>
    <w:tbl>
      <w:tblPr>
        <w:tblW w:w="907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2"/>
        <w:gridCol w:w="7062"/>
        <w:gridCol w:w="1531"/>
      </w:tblGrid>
      <w:tr w:rsidR="00347331" w:rsidRPr="00996368" w:rsidTr="00347331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</w:tc>
      </w:tr>
      <w:tr w:rsidR="00347331" w:rsidRPr="00996368" w:rsidTr="00347331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47331" w:rsidRPr="00996368" w:rsidTr="00347331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 I. Особенности природы и природные ресурсы России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347331" w:rsidRPr="00996368" w:rsidTr="00347331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 II. Природные комплексы России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347331" w:rsidRPr="00996368" w:rsidTr="00347331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 III. Человек и природа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</w:tbl>
    <w:p w:rsidR="00347331" w:rsidRPr="00996368" w:rsidRDefault="00347331" w:rsidP="00347331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7331" w:rsidRPr="00996368" w:rsidRDefault="00347331" w:rsidP="00347331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p w:rsidR="00347331" w:rsidRPr="00996368" w:rsidRDefault="00347331" w:rsidP="00347331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19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58"/>
        <w:gridCol w:w="5928"/>
        <w:gridCol w:w="960"/>
        <w:gridCol w:w="1549"/>
      </w:tblGrid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Раздел. Тема урока.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1.Что изучает физическая география России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изучает физическая география России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Тема 2. Наша Родина на карте мира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Географическое положение России +РК. </w:t>
            </w:r>
            <w:r w:rsidRPr="00996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Моря</w:t>
            </w:r>
            <w:proofErr w:type="gramEnd"/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омывающие берега России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на карте часовых поясов. </w:t>
            </w:r>
            <w:r w:rsidRPr="00996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осваивали и изучали территорию России +РК.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знаний по теме «Наша Родина на карте мира»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Раздел I. Особенности природы и природные ресурсы России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Рельеф, геологическое строение и минеральные ресурсы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рельефа России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Геологическое строение территории России +РК.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Минеральные ресурсы России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форм рельефа +РК. </w:t>
            </w:r>
            <w:r w:rsidRPr="00996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 3.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Климат и климатические ресурсы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чего зависит климат нашей страны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Распределение тепла и влаги. Разнообразие климата России. </w:t>
            </w:r>
            <w:r w:rsidRPr="00996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№4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Зависимость человека от климата. Агроклиматические ресурсы +РК.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Климат родного края. </w:t>
            </w:r>
            <w:r w:rsidRPr="00996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Внутренние воды и водные ресурсы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Разнообразие внутренних вод России +РК.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Озера, болота, подземные воды, ледники, многолетняя мерзлота +РК.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Водные ресурсы +РК.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Почвы и почвенные ресурсы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почв и их разнообразие +РК.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Закономерности распространения почв. Почвы Забайкальского края.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Почвенные ресурсы России +РК. </w:t>
            </w:r>
            <w:r w:rsidRPr="00996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Практическая </w:t>
            </w:r>
            <w:r w:rsidRPr="00996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работа №6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Растительный и животный мир. Биологические ресурсы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Растительный и животный мир России +РК. </w:t>
            </w:r>
            <w:r w:rsidRPr="00996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№7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Биологические ресурсы. Особо охраняемые природные территории +РК. </w:t>
            </w:r>
            <w:r w:rsidRPr="00996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№8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Природно-ресурсный потенциал России</w:t>
            </w:r>
            <w:proofErr w:type="gramStart"/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Биологические ресурсы +РК.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знаний по разделу «Особенности природы и природные ресурсы России»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Раздел II. Природные комплексы России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Природное районирование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Разнообразие природных комплексов России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Моря как крупные природные комплексы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Природные зоны России.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Природные зоны лесов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Безлесные зоны на юге России. </w:t>
            </w:r>
            <w:r w:rsidRPr="00996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 9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Высотная поясность. Природное районирование. </w:t>
            </w:r>
            <w:r w:rsidRPr="00996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№10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Природа регионов России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Восточно-Европейская (Русская) равнина. Особенности географического положения. История освоения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природы Русской равнины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Природные комплексы Восточно-Европейской равнины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Памятники природы равнины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Природные ресурсы равнины и проблемы их рационального использования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Кавказ - самые высокие горы России. Географическое положение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Рельеф, геологическое строение и полезные ископаемые Кавказа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природы высокогорий. Природные комплексы Северного Кавказа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Природные ресурсы. Население Северного Кавказа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Крым.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 – «каменный пояс Русской земли». Особенности географического положения, история освоения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Природные ресурсы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Своеобразие природы Урала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Природные уникумы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Экологические проблемы Урала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Западно</w:t>
            </w:r>
            <w:proofErr w:type="spellEnd"/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Сибирская равнина. Особенности географического положения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природы </w:t>
            </w:r>
            <w:proofErr w:type="spellStart"/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Западно</w:t>
            </w:r>
            <w:proofErr w:type="spellEnd"/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Сибирской равнины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Природные зоны </w:t>
            </w:r>
            <w:proofErr w:type="spellStart"/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Западно</w:t>
            </w:r>
            <w:proofErr w:type="spellEnd"/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–С</w:t>
            </w:r>
            <w:proofErr w:type="gramEnd"/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ибирской равнины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Природные ресурсы равнины и условия их освоения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Восточная Сибирь: величие и суровость природы. Особенности географического положения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освоения Восточной Сибири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природы Восточной Сибири. Климат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Природные районы Восточной Сибири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Жемчужина Сибири – Байкал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Природные ресурсы Восточной Сибири и проблемы их освоения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Дальний Восток – край контрастов. Особенности географического положения. История освоения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природы Дальнего Востока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Природные комплексы Дальнего Востока. Природные уникумы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Природные ресурсы Дальнего Востока, освоение их человеком. </w:t>
            </w:r>
            <w:r w:rsidRPr="00996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 11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знаний по разделу «Природные комплексы</w:t>
            </w:r>
            <w:proofErr w:type="gramStart"/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России». </w:t>
            </w:r>
            <w:r w:rsidRPr="00996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 12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Раздел III. Человек и природа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Влияние природных условий на жизнь и здоровье человека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Воздействие человека на природу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Рациональное природопользование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на экологической карте. Экология и здоровье </w:t>
            </w: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человека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Экологические проблемы +РК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 для природы и общества +РК.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знаний по разделу «Человек и природа»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Резерв-2 ч.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47331" w:rsidRPr="00996368" w:rsidRDefault="00347331" w:rsidP="00347331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7331" w:rsidRPr="00996368" w:rsidRDefault="00347331" w:rsidP="003473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учебного предмета «География» 9 класс</w:t>
      </w:r>
    </w:p>
    <w:p w:rsidR="00347331" w:rsidRPr="00996368" w:rsidRDefault="00347331" w:rsidP="00347331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учебному плану на курс «География» выделено 2 часа в неделю, продолжительность учебного года 34 недели</w:t>
      </w:r>
      <w:proofErr w:type="gramStart"/>
      <w:r w:rsidRPr="00996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tbl>
      <w:tblPr>
        <w:tblW w:w="919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5"/>
        <w:gridCol w:w="7110"/>
        <w:gridCol w:w="1600"/>
      </w:tblGrid>
      <w:tr w:rsidR="00347331" w:rsidRPr="00996368" w:rsidTr="00347331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разделов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</w:tc>
      </w:tr>
      <w:tr w:rsidR="00347331" w:rsidRPr="00996368" w:rsidTr="00347331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1: ОБЩАЯ ЧАСТЬ КУРСА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347331" w:rsidRPr="00996368" w:rsidTr="00347331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2: РЕГИОНАЛЬНАЯ ЧАСТЬ КУРСА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:rsidR="00347331" w:rsidRPr="00996368" w:rsidRDefault="00347331" w:rsidP="00347331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p w:rsidR="00347331" w:rsidRPr="00996368" w:rsidRDefault="00347331" w:rsidP="00347331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45" w:rightFromText="45" w:vertAnchor="text"/>
        <w:tblW w:w="919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58"/>
        <w:gridCol w:w="5928"/>
        <w:gridCol w:w="960"/>
        <w:gridCol w:w="1549"/>
      </w:tblGrid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Раздел. Тема урока.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ОБЩАЯ ЧАСТЬ КУРСА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Место России в мире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России в мире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Географическое положение и границы России. </w:t>
            </w:r>
            <w:r w:rsidRPr="00996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 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</w:t>
            </w:r>
            <w:proofErr w:type="gramStart"/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транспортно- географическое, геополитическое положение России +РК.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территория России. </w:t>
            </w:r>
            <w:r w:rsidRPr="00996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Население Российской Федерации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Исторические особенности заселения и освоения территории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и естественный прирост населения. </w:t>
            </w:r>
            <w:r w:rsidRPr="00996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№3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Национальный состав населения +РК.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Миграции населения. </w:t>
            </w:r>
            <w:r w:rsidRPr="00996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№4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Городское и сельское население +РК.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Географические особенности экономики России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 основных типов экономики на территории России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природно-ресурсной основы экономики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в современной экономике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Важнейшие МОК России и их география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Научный комплекс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Машиностроительный комплекс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Роль, значение и проблемы развития машиностроения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Факторы размещения машиностроения. </w:t>
            </w:r>
            <w:r w:rsidRPr="00996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 машиностроения. ВПК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63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Топливно</w:t>
            </w:r>
            <w:proofErr w:type="spellEnd"/>
            <w:r w:rsidRPr="009963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– энергетический комплекс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Роль, значение и проблемы ТЭК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Топливная промышленность. </w:t>
            </w:r>
            <w:r w:rsidRPr="00996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№6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Электроэнергетика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Комплексы, производящие конструкционные материалы и химические вещества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и значение комплексов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Металлургический комплекс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Факторы размещения предприятий металлургического комплекса. Черная металлургия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Цветная металлургия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Химико</w:t>
            </w:r>
            <w:proofErr w:type="spellEnd"/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лесной комплекс. Химическая промышленность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Факторы размещения предприятий химической промышленности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Лесная промышленность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Агропромышленный комплекс (АПК)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и значение АПК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Земледелие и животноводство. </w:t>
            </w:r>
            <w:r w:rsidRPr="00996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№7,8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Пищевая и легкая промышленность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Инфраструктурный комплекс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инфраструктурного комплекса. Роль транспорта +РК.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Железнодорожный и автомобильный транспорт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Водный</w:t>
            </w:r>
            <w:proofErr w:type="gramEnd"/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другие виды транспорта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Связь. Сфера обслуживания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 по разделу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РЕГИОНАЛЬНАЯ ЧАСТЬ КУРСА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Районирование России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Районирование России. </w:t>
            </w:r>
            <w:r w:rsidRPr="00996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№9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963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Западный</w:t>
            </w:r>
            <w:proofErr w:type="gramEnd"/>
            <w:r w:rsidRPr="009963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макрорегион – Европейская Россия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Общая характеристика </w:t>
            </w:r>
            <w:proofErr w:type="gramStart"/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Западного</w:t>
            </w:r>
            <w:proofErr w:type="gramEnd"/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макрорегиона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Центральная Россия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Состав, изменение ГП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Население и главные черты хозяйства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Районы Центральной России. Москва и Московский столичный регион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Географические особенности областей Центрального района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</w:t>
            </w:r>
            <w:proofErr w:type="spellEnd"/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Вятский и Центрально – Черноземный районы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Северо-Западный район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Европейский Север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Географическое положение, природные условия и ресурсы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Хозяйство. </w:t>
            </w:r>
            <w:r w:rsidRPr="00996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№10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Европейский Юг – Северный Кавказ и Крым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Географическое положение, природные условия и ресурсы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Население, хозяйство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Крым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Поволжье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Географическое положение, природные условия и ресурсы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Урал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Географическое положение, природные условия и ресурсы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963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Восточный</w:t>
            </w:r>
            <w:proofErr w:type="gramEnd"/>
            <w:r w:rsidRPr="009963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макрорегион – Азиатская Россия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характеристика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Этапы заселения и хозяйственного освоения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Западная Сибирь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Восточная Сибирь. </w:t>
            </w:r>
            <w:r w:rsidRPr="00996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№11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характеристика хозяйства Забайкальского края +РК.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промышленность +РК.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Транспорт. История развития комплекса +РК.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Нематериальная сфера +РК.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Рекреационное хозяйство +РК.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и перспективы развития Забайкальского края.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Дальний Восток.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 по разделу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7331" w:rsidRPr="00996368" w:rsidTr="0034733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тестирование за курс 9 класса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7331" w:rsidRPr="00996368" w:rsidRDefault="00347331" w:rsidP="0034733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331" w:rsidRPr="00996368" w:rsidRDefault="00347331" w:rsidP="0034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</w:tr>
    </w:tbl>
    <w:p w:rsidR="007D7450" w:rsidRDefault="007D7450"/>
    <w:sectPr w:rsidR="007D7450" w:rsidSect="007D7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4BF2"/>
    <w:multiLevelType w:val="multilevel"/>
    <w:tmpl w:val="7C600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B64BEC"/>
    <w:multiLevelType w:val="multilevel"/>
    <w:tmpl w:val="C602C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2752FC"/>
    <w:multiLevelType w:val="multilevel"/>
    <w:tmpl w:val="BEA2E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B82447"/>
    <w:multiLevelType w:val="multilevel"/>
    <w:tmpl w:val="FC980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5C5FDB"/>
    <w:multiLevelType w:val="multilevel"/>
    <w:tmpl w:val="2A1E1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CF061B"/>
    <w:multiLevelType w:val="multilevel"/>
    <w:tmpl w:val="F4EED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BB5930"/>
    <w:multiLevelType w:val="multilevel"/>
    <w:tmpl w:val="C1649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DB42CD"/>
    <w:multiLevelType w:val="multilevel"/>
    <w:tmpl w:val="DEACE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C33C32"/>
    <w:multiLevelType w:val="multilevel"/>
    <w:tmpl w:val="9E9C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943C13"/>
    <w:multiLevelType w:val="multilevel"/>
    <w:tmpl w:val="B9CAF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ED75E3"/>
    <w:multiLevelType w:val="multilevel"/>
    <w:tmpl w:val="B26EC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2"/>
  </w:num>
  <w:num w:numId="5">
    <w:abstractNumId w:val="9"/>
  </w:num>
  <w:num w:numId="6">
    <w:abstractNumId w:val="3"/>
  </w:num>
  <w:num w:numId="7">
    <w:abstractNumId w:val="0"/>
  </w:num>
  <w:num w:numId="8">
    <w:abstractNumId w:val="6"/>
  </w:num>
  <w:num w:numId="9">
    <w:abstractNumId w:val="4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7331"/>
    <w:rsid w:val="00347331"/>
    <w:rsid w:val="007D7450"/>
    <w:rsid w:val="00996368"/>
    <w:rsid w:val="00A8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7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1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1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2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80D72-B3B9-42A4-BEBC-1DAE52C51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31</Pages>
  <Words>9519</Words>
  <Characters>54260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</cp:lastModifiedBy>
  <cp:revision>3</cp:revision>
  <dcterms:created xsi:type="dcterms:W3CDTF">2023-09-29T04:14:00Z</dcterms:created>
  <dcterms:modified xsi:type="dcterms:W3CDTF">2023-10-02T15:48:00Z</dcterms:modified>
</cp:coreProperties>
</file>